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C77E0" w:rsidR="4C751951" w:rsidP="40BA3414" w:rsidRDefault="4FE30CE5" w14:paraId="382AF004" w14:textId="1B6AB788">
      <w:pPr>
        <w:jc w:val="center"/>
        <w:rPr>
          <w:b/>
          <w:bCs/>
          <w:color w:val="4C94D8" w:themeColor="text2" w:themeTint="80"/>
          <w:sz w:val="56"/>
          <w:szCs w:val="56"/>
          <w:lang w:val="en-GB"/>
        </w:rPr>
      </w:pPr>
      <w:r w:rsidRPr="002C77E0">
        <w:rPr>
          <w:b/>
          <w:bCs/>
          <w:color w:val="4C94D8" w:themeColor="text2" w:themeTint="80"/>
          <w:sz w:val="56"/>
          <w:szCs w:val="56"/>
          <w:lang w:val="en-GB"/>
        </w:rPr>
        <w:t xml:space="preserve">Senior Cycle </w:t>
      </w:r>
      <w:r w:rsidRPr="002C77E0" w:rsidR="4C751951">
        <w:rPr>
          <w:b/>
          <w:bCs/>
          <w:color w:val="4C94D8" w:themeColor="text2" w:themeTint="80"/>
          <w:sz w:val="56"/>
          <w:szCs w:val="56"/>
          <w:lang w:val="en-GB"/>
        </w:rPr>
        <w:t>Level 2 Learning Programme</w:t>
      </w:r>
    </w:p>
    <w:p w:rsidRPr="009D43D4" w:rsidR="008D42EE" w:rsidP="00124FAC" w:rsidRDefault="004A4255" w14:paraId="55DAD41D" w14:textId="5EAAD0F1">
      <w:pPr>
        <w:jc w:val="center"/>
        <w:rPr>
          <w:color w:val="4C94D8" w:themeColor="text2" w:themeTint="80"/>
          <w:sz w:val="56"/>
          <w:szCs w:val="56"/>
          <w:lang w:val="en-GB"/>
        </w:rPr>
      </w:pPr>
      <w:r w:rsidRPr="009D43D4">
        <w:rPr>
          <w:color w:val="4C94D8" w:themeColor="text2" w:themeTint="80"/>
          <w:sz w:val="56"/>
          <w:szCs w:val="56"/>
          <w:lang w:val="en-GB"/>
        </w:rPr>
        <w:t>Communication and Literacy</w:t>
      </w:r>
    </w:p>
    <w:p w:rsidRPr="009D43D4" w:rsidR="002202C7" w:rsidP="00124FAC" w:rsidRDefault="002202C7" w14:paraId="42DEB0FB" w14:textId="689C1206">
      <w:pPr>
        <w:jc w:val="center"/>
        <w:rPr>
          <w:color w:val="4C94D8" w:themeColor="text2" w:themeTint="80"/>
          <w:sz w:val="56"/>
          <w:szCs w:val="56"/>
          <w:lang w:val="en-GB"/>
        </w:rPr>
      </w:pPr>
      <w:r>
        <w:rPr>
          <w:color w:val="4C94D8" w:themeColor="text2" w:themeTint="80"/>
          <w:sz w:val="56"/>
          <w:szCs w:val="56"/>
          <w:lang w:val="en-GB"/>
        </w:rPr>
        <w:t>Module: Prom</w:t>
      </w:r>
      <w:r w:rsidR="00CB18F6">
        <w:rPr>
          <w:color w:val="4C94D8" w:themeColor="text2" w:themeTint="80"/>
          <w:sz w:val="56"/>
          <w:szCs w:val="56"/>
          <w:lang w:val="en-GB"/>
        </w:rPr>
        <w:t>o</w:t>
      </w:r>
      <w:r>
        <w:rPr>
          <w:color w:val="4C94D8" w:themeColor="text2" w:themeTint="80"/>
          <w:sz w:val="56"/>
          <w:szCs w:val="56"/>
          <w:lang w:val="en-GB"/>
        </w:rPr>
        <w:t>ting Engagement</w:t>
      </w:r>
    </w:p>
    <w:p w:rsidRPr="009D43D4" w:rsidR="004A4255" w:rsidP="002C77E0" w:rsidRDefault="004A4255" w14:paraId="4BA789AA" w14:textId="73137D7E">
      <w:pPr>
        <w:jc w:val="center"/>
        <w:rPr>
          <w:color w:val="4C94D8" w:themeColor="text2" w:themeTint="80"/>
          <w:sz w:val="56"/>
          <w:szCs w:val="56"/>
          <w:lang w:val="en-GB"/>
        </w:rPr>
      </w:pPr>
      <w:r w:rsidRPr="5DDAECC4" w:rsidR="004A4255">
        <w:rPr>
          <w:color w:val="4C94D8" w:themeColor="text2" w:themeTint="80" w:themeShade="FF"/>
          <w:sz w:val="56"/>
          <w:szCs w:val="56"/>
          <w:lang w:val="en-GB"/>
        </w:rPr>
        <w:t>Teacher</w:t>
      </w:r>
      <w:r w:rsidRPr="5DDAECC4" w:rsidR="008703E0">
        <w:rPr>
          <w:color w:val="4C94D8" w:themeColor="text2" w:themeTint="80" w:themeShade="FF"/>
          <w:sz w:val="56"/>
          <w:szCs w:val="56"/>
          <w:lang w:val="en-GB"/>
        </w:rPr>
        <w:t xml:space="preserve"> </w:t>
      </w:r>
      <w:r w:rsidRPr="5DDAECC4" w:rsidR="4523A281">
        <w:rPr>
          <w:color w:val="4C94D8" w:themeColor="text2" w:themeTint="80" w:themeShade="FF"/>
          <w:sz w:val="56"/>
          <w:szCs w:val="56"/>
          <w:lang w:val="en-GB"/>
        </w:rPr>
        <w:t xml:space="preserve">Assessment </w:t>
      </w:r>
      <w:r w:rsidRPr="5DDAECC4" w:rsidR="004A4255">
        <w:rPr>
          <w:color w:val="4C94D8" w:themeColor="text2" w:themeTint="80" w:themeShade="FF"/>
          <w:sz w:val="56"/>
          <w:szCs w:val="56"/>
          <w:lang w:val="en-GB"/>
        </w:rPr>
        <w:t>Checkpoints</w:t>
      </w:r>
    </w:p>
    <w:p w:rsidR="0093327F" w:rsidP="00750F3D" w:rsidRDefault="00750F3D" w14:paraId="6AF13131" w14:textId="0A3D3092">
      <w:pPr>
        <w:tabs>
          <w:tab w:val="left" w:pos="4582"/>
        </w:tabs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ab/>
      </w:r>
    </w:p>
    <w:p w:rsidR="0093327F" w:rsidP="0093327F" w:rsidRDefault="0093327F" w14:paraId="41F92381" w14:textId="77777777">
      <w:pPr>
        <w:rPr>
          <w:b/>
          <w:bCs/>
          <w:sz w:val="28"/>
          <w:szCs w:val="28"/>
          <w:lang w:val="en-GB"/>
        </w:rPr>
      </w:pPr>
      <w:r w:rsidRPr="00511A3F">
        <w:rPr>
          <w:b/>
          <w:bCs/>
          <w:sz w:val="28"/>
          <w:szCs w:val="28"/>
          <w:lang w:val="en-GB"/>
        </w:rPr>
        <w:t>Student Name: ____________________________</w:t>
      </w:r>
      <w:r>
        <w:rPr>
          <w:b/>
          <w:bCs/>
          <w:sz w:val="28"/>
          <w:szCs w:val="28"/>
          <w:lang w:val="en-GB"/>
        </w:rPr>
        <w:tab/>
      </w:r>
      <w:r>
        <w:rPr>
          <w:b/>
          <w:bCs/>
          <w:sz w:val="28"/>
          <w:szCs w:val="28"/>
          <w:lang w:val="en-GB"/>
        </w:rPr>
        <w:tab/>
      </w:r>
      <w:r>
        <w:rPr>
          <w:b/>
          <w:bCs/>
          <w:sz w:val="28"/>
          <w:szCs w:val="28"/>
          <w:lang w:val="en-GB"/>
        </w:rPr>
        <w:t>Date Started: ________________</w:t>
      </w:r>
    </w:p>
    <w:p w:rsidR="000C546E" w:rsidP="00124FAC" w:rsidRDefault="000C546E" w14:paraId="2A88C714" w14:textId="77777777">
      <w:pPr>
        <w:jc w:val="center"/>
        <w:rPr>
          <w:b/>
          <w:bCs/>
          <w:sz w:val="36"/>
          <w:szCs w:val="36"/>
        </w:rPr>
      </w:pPr>
    </w:p>
    <w:tbl>
      <w:tblPr>
        <w:tblW w:w="0" w:type="auto"/>
        <w:jc w:val="center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</w:tblBorders>
        <w:tblLayout w:type="fixed"/>
        <w:tblLook w:val="06A0" w:firstRow="1" w:lastRow="0" w:firstColumn="1" w:lastColumn="0" w:noHBand="1" w:noVBand="1"/>
      </w:tblPr>
      <w:tblGrid>
        <w:gridCol w:w="1359"/>
        <w:gridCol w:w="1487"/>
        <w:gridCol w:w="1317"/>
        <w:gridCol w:w="1458"/>
        <w:gridCol w:w="1410"/>
      </w:tblGrid>
      <w:tr w:rsidR="0024764E" w:rsidTr="0033258D" w14:paraId="3362CF35" w14:textId="77777777">
        <w:trPr>
          <w:trHeight w:val="465"/>
          <w:jc w:val="center"/>
        </w:trPr>
        <w:tc>
          <w:tcPr>
            <w:tcW w:w="7031" w:type="dxa"/>
            <w:gridSpan w:val="5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DAE9F7" w:themeFill="text2" w:themeFillTint="1A"/>
            <w:vAlign w:val="center"/>
          </w:tcPr>
          <w:p w:rsidRPr="670B6AE1" w:rsidR="0024764E" w:rsidP="0024764E" w:rsidRDefault="0024764E" w14:paraId="5D16164F" w14:textId="12FC842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0F09D1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  <w:lang w:val="en-GB"/>
              </w:rPr>
              <w:t>Learning Outcomes Assessment Overview</w:t>
            </w:r>
          </w:p>
        </w:tc>
      </w:tr>
      <w:tr w:rsidR="0024764E" w:rsidTr="0033258D" w14:paraId="6BEC8370" w14:textId="77777777">
        <w:trPr>
          <w:trHeight w:val="465"/>
          <w:jc w:val="center"/>
        </w:trPr>
        <w:tc>
          <w:tcPr>
            <w:tcW w:w="7031" w:type="dxa"/>
            <w:gridSpan w:val="5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DAE9F7" w:themeFill="text2" w:themeFillTint="1A"/>
            <w:vAlign w:val="center"/>
          </w:tcPr>
          <w:p w:rsidR="0024764E" w:rsidP="0024764E" w:rsidRDefault="0024764E" w14:paraId="26C4A46D" w14:textId="7F216BE9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670B6AE1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Prom</w:t>
            </w:r>
            <w:r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o</w:t>
            </w:r>
            <w:r w:rsidRPr="670B6AE1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ting Engagement</w:t>
            </w:r>
          </w:p>
        </w:tc>
      </w:tr>
      <w:tr w:rsidR="00976C1A" w:rsidTr="00FE77BB" w14:paraId="6E4505A6" w14:textId="77777777">
        <w:trPr>
          <w:trHeight w:val="465"/>
          <w:jc w:val="center"/>
        </w:trPr>
        <w:sdt>
          <w:sdtPr>
            <w:rPr>
              <w:rFonts w:cs="Arial"/>
            </w:rPr>
            <w:id w:val="1360477675"/>
            <w:placeholder>
              <w:docPart w:val="208958D235AE4F50838E21C7177ACF0E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359" w:type="dxa"/>
                <w:tcBorders>
                  <w:top w:val="single" w:color="000000" w:themeColor="text1" w:sz="12" w:space="0"/>
                  <w:left w:val="single" w:color="000000" w:themeColor="text1" w:sz="12" w:space="0"/>
                  <w:bottom w:val="single" w:color="000000" w:themeColor="text1" w:sz="4" w:space="0"/>
                  <w:right w:val="single" w:color="000000" w:themeColor="text1" w:sz="4" w:space="0"/>
                </w:tcBorders>
                <w:vAlign w:val="center"/>
              </w:tcPr>
              <w:p w:rsidRPr="00FB749E" w:rsidR="00976C1A" w:rsidP="00976C1A" w:rsidRDefault="00976C1A" w14:paraId="5E9F4CA9" w14:textId="0E23ED5E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20"/>
                    <w:szCs w:val="20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-1157304096"/>
            <w:placeholder>
              <w:docPart w:val="E369C98FC018460EA910D9B8B1CEC97F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487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vAlign w:val="center"/>
              </w:tcPr>
              <w:p w:rsidRPr="00FB749E" w:rsidR="00976C1A" w:rsidP="00976C1A" w:rsidRDefault="00976C1A" w14:paraId="5B4E4246" w14:textId="48DA61EC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20"/>
                    <w:szCs w:val="20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919216727"/>
            <w:placeholder>
              <w:docPart w:val="3DAA8F5B276648BD96882B79F5C30BB2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317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vAlign w:val="center"/>
              </w:tcPr>
              <w:p w:rsidRPr="00FB749E" w:rsidR="00976C1A" w:rsidP="00976C1A" w:rsidRDefault="00976C1A" w14:paraId="05995231" w14:textId="4CCCCF52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20"/>
                    <w:szCs w:val="20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-1300991136"/>
            <w:placeholder>
              <w:docPart w:val="B3C3FED0C6BB4DBA956BE6DFB0DB882C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458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vAlign w:val="center"/>
              </w:tcPr>
              <w:p w:rsidRPr="00FB749E" w:rsidR="00976C1A" w:rsidP="00976C1A" w:rsidRDefault="00976C1A" w14:paraId="78AEDB5D" w14:textId="0570059D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20"/>
                    <w:szCs w:val="20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-1986615587"/>
            <w:placeholder>
              <w:docPart w:val="9985B42D1B974EF6ACD9E10C73539FED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410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12" w:space="0"/>
                </w:tcBorders>
                <w:vAlign w:val="center"/>
              </w:tcPr>
              <w:p w:rsidRPr="00FB749E" w:rsidR="00976C1A" w:rsidP="00976C1A" w:rsidRDefault="00976C1A" w14:paraId="4C3F92C5" w14:textId="0CB93F8D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20"/>
                    <w:szCs w:val="20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</w:tr>
      <w:tr w:rsidR="00976C1A" w:rsidTr="0093327F" w14:paraId="0C9D8D13" w14:textId="77777777">
        <w:trPr>
          <w:trHeight w:val="465"/>
          <w:jc w:val="center"/>
        </w:trPr>
        <w:tc>
          <w:tcPr>
            <w:tcW w:w="1359" w:type="dxa"/>
            <w:tcBorders>
              <w:top w:val="single" w:color="000000" w:themeColor="text1" w:sz="4" w:space="0"/>
              <w:left w:val="single" w:color="000000" w:themeColor="text1" w:sz="12" w:space="0"/>
              <w:bottom w:val="nil"/>
              <w:right w:val="nil"/>
            </w:tcBorders>
            <w:vAlign w:val="center"/>
          </w:tcPr>
          <w:p w:rsidRPr="00DE4064" w:rsidR="00976C1A" w:rsidP="00976C1A" w:rsidRDefault="00976C1A" w14:paraId="5796C574" w14:textId="2D58AA33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DE4064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1487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vAlign w:val="center"/>
          </w:tcPr>
          <w:p w:rsidRPr="00DE4064" w:rsidR="00976C1A" w:rsidP="00976C1A" w:rsidRDefault="00976C1A" w14:paraId="7FC474D8" w14:textId="3A43436A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DE4064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1317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vAlign w:val="center"/>
          </w:tcPr>
          <w:p w:rsidRPr="00DE4064" w:rsidR="00976C1A" w:rsidP="00976C1A" w:rsidRDefault="00976C1A" w14:paraId="4CD18C15" w14:textId="46B3F02F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DE4064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1458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vAlign w:val="center"/>
          </w:tcPr>
          <w:p w:rsidRPr="00DE4064" w:rsidR="00976C1A" w:rsidP="00976C1A" w:rsidRDefault="00976C1A" w14:paraId="35D81E7E" w14:textId="7ED8F385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DE4064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1410" w:type="dxa"/>
            <w:tcBorders>
              <w:top w:val="single" w:color="000000" w:themeColor="text1" w:sz="4" w:space="0"/>
              <w:left w:val="nil"/>
              <w:bottom w:val="nil"/>
            </w:tcBorders>
            <w:vAlign w:val="center"/>
          </w:tcPr>
          <w:p w:rsidRPr="00DE4064" w:rsidR="00976C1A" w:rsidP="00976C1A" w:rsidRDefault="00976C1A" w14:paraId="2CD6F07D" w14:textId="75AD7D0F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DE4064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e</w:t>
            </w:r>
          </w:p>
        </w:tc>
      </w:tr>
      <w:tr w:rsidR="00976C1A" w:rsidTr="00816636" w14:paraId="7598472E" w14:textId="77777777">
        <w:trPr>
          <w:trHeight w:val="465"/>
          <w:jc w:val="center"/>
        </w:trPr>
        <w:sdt>
          <w:sdtPr>
            <w:rPr>
              <w:rFonts w:cs="Arial"/>
            </w:rPr>
            <w:id w:val="-1913689412"/>
            <w:placeholder>
              <w:docPart w:val="38D063A14BE44987814C23A96312A856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359" w:type="dxa"/>
                <w:tcBorders>
                  <w:top w:val="single" w:color="000000" w:themeColor="text1" w:sz="12" w:space="0"/>
                  <w:left w:val="single" w:color="000000" w:themeColor="text1" w:sz="12" w:space="0"/>
                  <w:bottom w:val="single" w:color="000000" w:themeColor="text1" w:sz="4" w:space="0"/>
                  <w:right w:val="single" w:color="000000" w:themeColor="text1" w:sz="4" w:space="0"/>
                </w:tcBorders>
                <w:vAlign w:val="center"/>
              </w:tcPr>
              <w:p w:rsidRPr="00FB749E" w:rsidR="00976C1A" w:rsidP="00976C1A" w:rsidRDefault="00976C1A" w14:paraId="0EA0C73B" w14:textId="7DF15A2F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20"/>
                    <w:szCs w:val="20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-23252318"/>
            <w:placeholder>
              <w:docPart w:val="422102AACF2D46FB84D15FE6714CF315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487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vAlign w:val="center"/>
              </w:tcPr>
              <w:p w:rsidRPr="00FB749E" w:rsidR="00976C1A" w:rsidP="00976C1A" w:rsidRDefault="00976C1A" w14:paraId="2DE7F67B" w14:textId="7CDB889A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20"/>
                    <w:szCs w:val="20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-731853042"/>
            <w:placeholder>
              <w:docPart w:val="748CB271EF7B4E47A383BF74A0F201C8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317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vAlign w:val="center"/>
              </w:tcPr>
              <w:p w:rsidRPr="00FB749E" w:rsidR="00976C1A" w:rsidP="00976C1A" w:rsidRDefault="00976C1A" w14:paraId="0495002E" w14:textId="0EFC599F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20"/>
                    <w:szCs w:val="20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-1081683339"/>
            <w:placeholder>
              <w:docPart w:val="E4F8A2D60EBA4FE6B13BA16D28F6155D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458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vAlign w:val="center"/>
              </w:tcPr>
              <w:p w:rsidRPr="00FB749E" w:rsidR="00976C1A" w:rsidP="00976C1A" w:rsidRDefault="00976C1A" w14:paraId="019AF0A5" w14:textId="31114CD6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20"/>
                    <w:szCs w:val="20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786156651"/>
            <w:placeholder>
              <w:docPart w:val="0AF5942AFEDA40BDA439F77A0A5E2141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410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12" w:space="0"/>
                </w:tcBorders>
                <w:vAlign w:val="center"/>
              </w:tcPr>
              <w:p w:rsidRPr="00FB749E" w:rsidR="00976C1A" w:rsidP="00976C1A" w:rsidRDefault="00976C1A" w14:paraId="054D181F" w14:textId="699D39FF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20"/>
                    <w:szCs w:val="20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</w:tr>
      <w:tr w:rsidR="00976C1A" w:rsidTr="0093327F" w14:paraId="4BA78165" w14:textId="77777777">
        <w:trPr>
          <w:trHeight w:val="465"/>
          <w:jc w:val="center"/>
        </w:trPr>
        <w:tc>
          <w:tcPr>
            <w:tcW w:w="1359" w:type="dxa"/>
            <w:tcBorders>
              <w:top w:val="single" w:color="000000" w:themeColor="text1" w:sz="4" w:space="0"/>
              <w:left w:val="single" w:color="000000" w:themeColor="text1" w:sz="12" w:space="0"/>
              <w:bottom w:val="nil"/>
              <w:right w:val="nil"/>
            </w:tcBorders>
            <w:vAlign w:val="center"/>
          </w:tcPr>
          <w:p w:rsidRPr="00DE4064" w:rsidR="00976C1A" w:rsidP="00976C1A" w:rsidRDefault="00976C1A" w14:paraId="260CFC94" w14:textId="2B281043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DE4064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f</w:t>
            </w:r>
          </w:p>
        </w:tc>
        <w:tc>
          <w:tcPr>
            <w:tcW w:w="1487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vAlign w:val="center"/>
          </w:tcPr>
          <w:p w:rsidRPr="00DE4064" w:rsidR="00976C1A" w:rsidP="00976C1A" w:rsidRDefault="00976C1A" w14:paraId="2BCE0F3D" w14:textId="2E55040B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DE4064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g</w:t>
            </w:r>
          </w:p>
        </w:tc>
        <w:tc>
          <w:tcPr>
            <w:tcW w:w="1317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vAlign w:val="center"/>
          </w:tcPr>
          <w:p w:rsidRPr="00DE4064" w:rsidR="00976C1A" w:rsidP="00976C1A" w:rsidRDefault="00976C1A" w14:paraId="57003948" w14:textId="7AC3D248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DE4064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h</w:t>
            </w:r>
          </w:p>
        </w:tc>
        <w:tc>
          <w:tcPr>
            <w:tcW w:w="1458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vAlign w:val="center"/>
          </w:tcPr>
          <w:p w:rsidRPr="00DE4064" w:rsidR="00976C1A" w:rsidP="00976C1A" w:rsidRDefault="00976C1A" w14:paraId="2217B2EA" w14:textId="565CD85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DE4064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i</w:t>
            </w:r>
          </w:p>
        </w:tc>
        <w:tc>
          <w:tcPr>
            <w:tcW w:w="1410" w:type="dxa"/>
            <w:tcBorders>
              <w:top w:val="single" w:color="000000" w:themeColor="text1" w:sz="4" w:space="0"/>
              <w:left w:val="nil"/>
              <w:bottom w:val="nil"/>
            </w:tcBorders>
            <w:vAlign w:val="center"/>
          </w:tcPr>
          <w:p w:rsidRPr="00DE4064" w:rsidR="00976C1A" w:rsidP="00976C1A" w:rsidRDefault="00976C1A" w14:paraId="7C3E81A9" w14:textId="50AE417D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DE4064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j</w:t>
            </w:r>
          </w:p>
        </w:tc>
      </w:tr>
      <w:tr w:rsidR="00976C1A" w:rsidTr="007E5382" w14:paraId="4AE891EA" w14:textId="77777777">
        <w:trPr>
          <w:trHeight w:val="465"/>
          <w:jc w:val="center"/>
        </w:trPr>
        <w:sdt>
          <w:sdtPr>
            <w:rPr>
              <w:rFonts w:cs="Arial"/>
            </w:rPr>
            <w:id w:val="1226805549"/>
            <w:placeholder>
              <w:docPart w:val="9C3ED714006C4568A81512E647EBB972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359" w:type="dxa"/>
                <w:tcBorders>
                  <w:top w:val="single" w:color="000000" w:themeColor="text1" w:sz="12" w:space="0"/>
                  <w:left w:val="single" w:color="000000" w:themeColor="text1" w:sz="12" w:space="0"/>
                  <w:bottom w:val="single" w:color="000000" w:themeColor="text1" w:sz="4" w:space="0"/>
                  <w:right w:val="single" w:color="000000" w:themeColor="text1" w:sz="4" w:space="0"/>
                </w:tcBorders>
                <w:vAlign w:val="center"/>
              </w:tcPr>
              <w:p w:rsidRPr="00FB749E" w:rsidR="00976C1A" w:rsidP="00976C1A" w:rsidRDefault="00976C1A" w14:paraId="5E286EFB" w14:textId="5940AD21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20"/>
                    <w:szCs w:val="20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-633253592"/>
            <w:placeholder>
              <w:docPart w:val="B39C43AABA84412FA29D9C986BC2DB0B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487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vAlign w:val="center"/>
              </w:tcPr>
              <w:p w:rsidRPr="00FB749E" w:rsidR="00976C1A" w:rsidP="00976C1A" w:rsidRDefault="00976C1A" w14:paraId="6B4523DC" w14:textId="62C448E1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20"/>
                    <w:szCs w:val="20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-1198843812"/>
            <w:placeholder>
              <w:docPart w:val="A7C557BC9EC544C3BE8DBD46A6C5B3BA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317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vAlign w:val="center"/>
              </w:tcPr>
              <w:p w:rsidRPr="00FB749E" w:rsidR="00976C1A" w:rsidP="00976C1A" w:rsidRDefault="00976C1A" w14:paraId="597B2573" w14:textId="3C7BB25B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20"/>
                    <w:szCs w:val="20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-672569429"/>
            <w:placeholder>
              <w:docPart w:val="2FBC27E473F3411FB57C9F102C635720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458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vAlign w:val="center"/>
              </w:tcPr>
              <w:p w:rsidRPr="00FB749E" w:rsidR="00976C1A" w:rsidP="00976C1A" w:rsidRDefault="00976C1A" w14:paraId="6A5E9D1C" w14:textId="206FD4A4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20"/>
                    <w:szCs w:val="20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tc>
          <w:tcPr>
            <w:tcW w:w="1410" w:type="dxa"/>
            <w:tcBorders>
              <w:top w:val="nil"/>
              <w:left w:val="single" w:color="000000" w:themeColor="text1" w:sz="4" w:space="0"/>
              <w:bottom w:val="nil"/>
            </w:tcBorders>
            <w:vAlign w:val="center"/>
          </w:tcPr>
          <w:p w:rsidR="00976C1A" w:rsidP="00976C1A" w:rsidRDefault="00976C1A" w14:paraId="538C8068" w14:textId="68FDE8C9">
            <w:pPr>
              <w:spacing w:after="0"/>
              <w:jc w:val="center"/>
              <w:rPr>
                <w:rFonts w:ascii="Arial" w:hAnsi="Arial" w:eastAsia="Arial" w:cs="Arial"/>
                <w:color w:val="000000" w:themeColor="text1"/>
                <w:sz w:val="32"/>
                <w:szCs w:val="32"/>
              </w:rPr>
            </w:pPr>
          </w:p>
        </w:tc>
      </w:tr>
      <w:tr w:rsidR="00976C1A" w:rsidTr="0093327F" w14:paraId="0C9E531C" w14:textId="77777777">
        <w:trPr>
          <w:trHeight w:val="543"/>
          <w:jc w:val="center"/>
        </w:trPr>
        <w:tc>
          <w:tcPr>
            <w:tcW w:w="1359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12" w:space="0"/>
              <w:right w:val="nil"/>
            </w:tcBorders>
            <w:vAlign w:val="center"/>
          </w:tcPr>
          <w:p w:rsidRPr="00DE4064" w:rsidR="00976C1A" w:rsidP="00976C1A" w:rsidRDefault="00976C1A" w14:paraId="3A858533" w14:textId="7A2E02EC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DE4064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k</w:t>
            </w:r>
          </w:p>
        </w:tc>
        <w:tc>
          <w:tcPr>
            <w:tcW w:w="1487" w:type="dxa"/>
            <w:tcBorders>
              <w:top w:val="single" w:color="000000" w:themeColor="text1" w:sz="4" w:space="0"/>
              <w:left w:val="nil"/>
              <w:bottom w:val="single" w:color="000000" w:themeColor="text1" w:sz="12" w:space="0"/>
              <w:right w:val="nil"/>
            </w:tcBorders>
            <w:vAlign w:val="center"/>
          </w:tcPr>
          <w:p w:rsidRPr="00DE4064" w:rsidR="00976C1A" w:rsidP="00976C1A" w:rsidRDefault="00976C1A" w14:paraId="3307045F" w14:textId="546C5DE0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DE4064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l</w:t>
            </w:r>
          </w:p>
        </w:tc>
        <w:tc>
          <w:tcPr>
            <w:tcW w:w="1317" w:type="dxa"/>
            <w:tcBorders>
              <w:top w:val="single" w:color="000000" w:themeColor="text1" w:sz="4" w:space="0"/>
              <w:left w:val="nil"/>
              <w:bottom w:val="single" w:color="000000" w:themeColor="text1" w:sz="12" w:space="0"/>
              <w:right w:val="nil"/>
            </w:tcBorders>
            <w:vAlign w:val="center"/>
          </w:tcPr>
          <w:p w:rsidRPr="00DE4064" w:rsidR="00976C1A" w:rsidP="00976C1A" w:rsidRDefault="00976C1A" w14:paraId="3EB94775" w14:textId="5446F940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DE4064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m</w:t>
            </w:r>
          </w:p>
        </w:tc>
        <w:tc>
          <w:tcPr>
            <w:tcW w:w="1458" w:type="dxa"/>
            <w:tcBorders>
              <w:top w:val="single" w:color="000000" w:themeColor="text1" w:sz="4" w:space="0"/>
              <w:left w:val="nil"/>
              <w:bottom w:val="single" w:color="000000" w:themeColor="text1" w:sz="12" w:space="0"/>
              <w:right w:val="nil"/>
            </w:tcBorders>
            <w:vAlign w:val="center"/>
          </w:tcPr>
          <w:p w:rsidRPr="00DE4064" w:rsidR="00976C1A" w:rsidP="00976C1A" w:rsidRDefault="00976C1A" w14:paraId="67672070" w14:textId="3940B0F8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DE4064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n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themeColor="text1" w:sz="12" w:space="0"/>
            </w:tcBorders>
            <w:vAlign w:val="center"/>
          </w:tcPr>
          <w:p w:rsidR="00976C1A" w:rsidP="00976C1A" w:rsidRDefault="00976C1A" w14:paraId="2DC8DDF1" w14:textId="42A44FC6">
            <w:pPr>
              <w:spacing w:after="0"/>
              <w:jc w:val="center"/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</w:pPr>
          </w:p>
        </w:tc>
      </w:tr>
    </w:tbl>
    <w:p w:rsidR="670B6AE1" w:rsidP="670B6AE1" w:rsidRDefault="670B6AE1" w14:paraId="31981A10" w14:textId="797E7181">
      <w:pPr>
        <w:jc w:val="center"/>
        <w:rPr>
          <w:b/>
          <w:bCs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05B5F" w:rsidTr="00C328AD" w14:paraId="0D74EDFB" w14:textId="77777777">
        <w:tc>
          <w:tcPr>
            <w:tcW w:w="10456" w:type="dxa"/>
            <w:gridSpan w:val="2"/>
            <w:shd w:val="clear" w:color="auto" w:fill="DAE9F7" w:themeFill="text2" w:themeFillTint="1A"/>
          </w:tcPr>
          <w:p w:rsidRPr="00493AB4" w:rsidR="00E05B5F" w:rsidP="00C328AD" w:rsidRDefault="00E05B5F" w14:paraId="58A001E1" w14:textId="77777777">
            <w:pPr>
              <w:jc w:val="center"/>
              <w:rPr>
                <w:b/>
                <w:bCs/>
                <w:sz w:val="28"/>
                <w:szCs w:val="28"/>
              </w:rPr>
            </w:pPr>
            <w:r w:rsidRPr="00493AB4">
              <w:rPr>
                <w:b/>
                <w:bCs/>
                <w:sz w:val="28"/>
                <w:szCs w:val="28"/>
              </w:rPr>
              <w:t>Level 2 Progression Continuum Key</w:t>
            </w:r>
          </w:p>
        </w:tc>
      </w:tr>
      <w:tr w:rsidR="00E05B5F" w:rsidTr="00C328AD" w14:paraId="6D7302DE" w14:textId="77777777">
        <w:tc>
          <w:tcPr>
            <w:tcW w:w="5228" w:type="dxa"/>
            <w:shd w:val="clear" w:color="auto" w:fill="DAE9F7" w:themeFill="text2" w:themeFillTint="1A"/>
          </w:tcPr>
          <w:p w:rsidRPr="00493AB4" w:rsidR="00E05B5F" w:rsidP="00C328AD" w:rsidRDefault="00E05B5F" w14:paraId="59DA7679" w14:textId="77777777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Engagement = </w:t>
            </w:r>
            <w:r w:rsidRPr="00976C1A">
              <w:rPr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5228" w:type="dxa"/>
            <w:shd w:val="clear" w:color="auto" w:fill="DAE9F7" w:themeFill="text2" w:themeFillTint="1A"/>
          </w:tcPr>
          <w:p w:rsidRPr="00493AB4" w:rsidR="00E05B5F" w:rsidP="00C328AD" w:rsidRDefault="00E05B5F" w14:paraId="2CFFD3F4" w14:textId="77777777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Advanced Competency = </w:t>
            </w:r>
            <w:r w:rsidRPr="00976C1A">
              <w:rPr>
                <w:b/>
                <w:bCs/>
                <w:sz w:val="28"/>
                <w:szCs w:val="28"/>
              </w:rPr>
              <w:t>AC</w:t>
            </w:r>
          </w:p>
        </w:tc>
      </w:tr>
      <w:tr w:rsidR="00E05B5F" w:rsidTr="00C328AD" w14:paraId="0857736A" w14:textId="77777777">
        <w:tc>
          <w:tcPr>
            <w:tcW w:w="5228" w:type="dxa"/>
            <w:shd w:val="clear" w:color="auto" w:fill="DAE9F7" w:themeFill="text2" w:themeFillTint="1A"/>
          </w:tcPr>
          <w:p w:rsidRPr="00493AB4" w:rsidR="00E05B5F" w:rsidP="00C328AD" w:rsidRDefault="00E05B5F" w14:paraId="7041E692" w14:textId="77777777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Advanced Engagement = </w:t>
            </w:r>
            <w:r w:rsidRPr="00976C1A">
              <w:rPr>
                <w:b/>
                <w:bCs/>
                <w:sz w:val="28"/>
                <w:szCs w:val="28"/>
              </w:rPr>
              <w:t>AE</w:t>
            </w:r>
          </w:p>
        </w:tc>
        <w:tc>
          <w:tcPr>
            <w:tcW w:w="5228" w:type="dxa"/>
            <w:shd w:val="clear" w:color="auto" w:fill="DAE9F7" w:themeFill="text2" w:themeFillTint="1A"/>
          </w:tcPr>
          <w:p w:rsidRPr="00493AB4" w:rsidR="00E05B5F" w:rsidP="00C328AD" w:rsidRDefault="00E05B5F" w14:paraId="2B376CD8" w14:textId="77777777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Proficiency = </w:t>
            </w:r>
            <w:r w:rsidRPr="00976C1A">
              <w:rPr>
                <w:b/>
                <w:bCs/>
                <w:sz w:val="28"/>
                <w:szCs w:val="28"/>
              </w:rPr>
              <w:t>P</w:t>
            </w:r>
          </w:p>
        </w:tc>
      </w:tr>
      <w:tr w:rsidR="00E05B5F" w:rsidTr="00C328AD" w14:paraId="3C4976B6" w14:textId="77777777">
        <w:tc>
          <w:tcPr>
            <w:tcW w:w="5228" w:type="dxa"/>
            <w:shd w:val="clear" w:color="auto" w:fill="DAE9F7" w:themeFill="text2" w:themeFillTint="1A"/>
          </w:tcPr>
          <w:p w:rsidRPr="00493AB4" w:rsidR="00E05B5F" w:rsidP="00C328AD" w:rsidRDefault="00E05B5F" w14:paraId="1DF34DED" w14:textId="39A44EEC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Competency = </w:t>
            </w:r>
            <w:r w:rsidRPr="00976C1A"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5228" w:type="dxa"/>
            <w:shd w:val="clear" w:color="auto" w:fill="DAE9F7" w:themeFill="text2" w:themeFillTint="1A"/>
          </w:tcPr>
          <w:p w:rsidRPr="00493AB4" w:rsidR="00E05B5F" w:rsidP="00C328AD" w:rsidRDefault="00E05B5F" w14:paraId="1A013B37" w14:textId="77777777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Expertise = </w:t>
            </w:r>
            <w:r w:rsidRPr="00976C1A">
              <w:rPr>
                <w:b/>
                <w:bCs/>
                <w:sz w:val="28"/>
                <w:szCs w:val="28"/>
              </w:rPr>
              <w:t>EX</w:t>
            </w:r>
          </w:p>
        </w:tc>
      </w:tr>
    </w:tbl>
    <w:p w:rsidR="00DE4064" w:rsidP="00124FAC" w:rsidRDefault="00DE4064" w14:paraId="4E5DB7DF" w14:textId="77777777">
      <w:pPr>
        <w:jc w:val="center"/>
        <w:rPr>
          <w:b/>
          <w:bCs/>
          <w:sz w:val="36"/>
          <w:szCs w:val="36"/>
        </w:rPr>
      </w:pPr>
    </w:p>
    <w:p w:rsidR="0024764E" w:rsidP="00124FAC" w:rsidRDefault="0024764E" w14:paraId="05E09C6D" w14:textId="77777777">
      <w:pPr>
        <w:jc w:val="center"/>
        <w:rPr>
          <w:b/>
          <w:bCs/>
          <w:sz w:val="36"/>
          <w:szCs w:val="36"/>
        </w:rPr>
      </w:pPr>
    </w:p>
    <w:p w:rsidR="00DE4064" w:rsidP="00124FAC" w:rsidRDefault="00DE4064" w14:paraId="19B86063" w14:textId="77777777">
      <w:pPr>
        <w:jc w:val="center"/>
        <w:rPr>
          <w:b/>
          <w:bCs/>
          <w:sz w:val="36"/>
          <w:szCs w:val="36"/>
        </w:rPr>
      </w:pPr>
    </w:p>
    <w:tbl>
      <w:tblPr>
        <w:tblStyle w:val="TableGrid"/>
        <w:tblW w:w="1020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1835"/>
        <w:gridCol w:w="2410"/>
        <w:gridCol w:w="1276"/>
        <w:gridCol w:w="1134"/>
        <w:gridCol w:w="1701"/>
        <w:gridCol w:w="1844"/>
      </w:tblGrid>
      <w:tr w:rsidR="0033258D" w:rsidTr="0033258D" w14:paraId="2F46B170" w14:textId="07AE8B26">
        <w:trPr>
          <w:trHeight w:val="600"/>
        </w:trPr>
        <w:tc>
          <w:tcPr>
            <w:tcW w:w="1835" w:type="dxa"/>
            <w:tcBorders>
              <w:top w:val="single" w:color="auto" w:sz="6" w:space="0"/>
              <w:left w:val="single" w:color="auto" w:sz="6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258D" w:rsidP="0033258D" w:rsidRDefault="0033258D" w14:paraId="03E22BFF" w14:textId="08BC3902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Students learn about</w:t>
            </w:r>
          </w:p>
        </w:tc>
        <w:tc>
          <w:tcPr>
            <w:tcW w:w="2410" w:type="dxa"/>
            <w:tcBorders>
              <w:top w:val="single" w:color="000000" w:themeColor="text1" w:sz="6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258D" w:rsidP="0033258D" w:rsidRDefault="0033258D" w14:paraId="16BE78A2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Learning outcomes</w:t>
            </w:r>
          </w:p>
          <w:p w:rsidR="0033258D" w:rsidP="0033258D" w:rsidRDefault="0033258D" w14:paraId="24268BA9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  <w:p w:rsidR="0033258D" w:rsidP="0033258D" w:rsidRDefault="0033258D" w14:paraId="75C89DB2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Students can…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258D" w:rsidP="0033258D" w:rsidRDefault="0033258D" w14:paraId="12F3D533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Location of Evidence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shd w:val="clear" w:color="auto" w:fill="DAE9F7" w:themeFill="text2" w:themeFillTint="1A"/>
            <w:vAlign w:val="center"/>
          </w:tcPr>
          <w:p w:rsidR="0033258D" w:rsidP="0033258D" w:rsidRDefault="0033258D" w14:paraId="4E1CE002" w14:textId="68B14EC4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Teacher Initials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shd w:val="clear" w:color="auto" w:fill="DAE9F7" w:themeFill="text2" w:themeFillTint="1A"/>
            <w:vAlign w:val="center"/>
          </w:tcPr>
          <w:p w:rsidR="0033258D" w:rsidP="0033258D" w:rsidRDefault="0033258D" w14:paraId="44CA9733" w14:textId="7527A06C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Date of Assessment</w:t>
            </w:r>
          </w:p>
        </w:tc>
        <w:tc>
          <w:tcPr>
            <w:tcW w:w="1844" w:type="dxa"/>
            <w:tcBorders>
              <w:top w:val="single" w:color="auto" w:sz="6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shd w:val="clear" w:color="auto" w:fill="DAE9F7" w:themeFill="text2" w:themeFillTint="1A"/>
            <w:vAlign w:val="center"/>
          </w:tcPr>
          <w:p w:rsidR="0033258D" w:rsidP="0033258D" w:rsidRDefault="0033258D" w14:paraId="2B175DA4" w14:textId="0C424CAB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Stage of Progression Continuum</w:t>
            </w:r>
          </w:p>
        </w:tc>
      </w:tr>
      <w:tr w:rsidR="00816E09" w:rsidTr="00816E09" w14:paraId="4BAB5724" w14:textId="37EB45FF">
        <w:trPr>
          <w:trHeight w:val="600"/>
        </w:trPr>
        <w:tc>
          <w:tcPr>
            <w:tcW w:w="1835" w:type="dxa"/>
            <w:vMerge w:val="restart"/>
            <w:tcBorders>
              <w:top w:val="single" w:color="000000" w:themeColor="text1" w:sz="4" w:space="0"/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7E21E7" w:rsidR="00816E09" w:rsidP="00816E09" w:rsidRDefault="00816E09" w14:paraId="01079162" w14:textId="0860D1F6">
            <w:pPr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E21E7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Promoting Engagement</w:t>
            </w:r>
          </w:p>
          <w:p w:rsidR="00816E09" w:rsidP="00816E09" w:rsidRDefault="00816E09" w14:paraId="1A6119BF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  <w:p w:rsidR="00816E09" w:rsidP="00816E09" w:rsidRDefault="00816E09" w14:paraId="1A257042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  <w:p w:rsidR="00816E09" w:rsidP="00816E09" w:rsidRDefault="00816E09" w14:paraId="295057FA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  <w:p w:rsidR="00816E09" w:rsidP="00816E09" w:rsidRDefault="00816E09" w14:paraId="0A4BD24D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  <w:p w:rsidR="00816E09" w:rsidP="00816E09" w:rsidRDefault="00816E09" w14:paraId="19CF7FD9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  <w:p w:rsidR="00816E09" w:rsidP="00816E09" w:rsidRDefault="00816E09" w14:paraId="48685593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  <w:p w:rsidR="00816E09" w:rsidP="00816E09" w:rsidRDefault="00816E09" w14:paraId="65A7D143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  <w:p w:rsidR="00816E09" w:rsidP="00816E09" w:rsidRDefault="00816E09" w14:paraId="7213EC3A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  <w:p w:rsidR="00816E09" w:rsidP="00816E09" w:rsidRDefault="00816E09" w14:paraId="015A54B3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  <w:p w:rsidR="00816E09" w:rsidP="00816E09" w:rsidRDefault="00816E09" w14:paraId="01701299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  <w:p w:rsidR="00816E09" w:rsidP="00816E09" w:rsidRDefault="00816E09" w14:paraId="43863A92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  <w:p w:rsidR="00816E09" w:rsidP="00816E09" w:rsidRDefault="00816E09" w14:paraId="0F81C0DA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  <w:p w:rsidR="00816E09" w:rsidP="00816E09" w:rsidRDefault="00816E09" w14:paraId="7FD03333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  <w:p w:rsidR="00816E09" w:rsidP="00816E09" w:rsidRDefault="00816E09" w14:paraId="1C92F3F7" w14:textId="77777777">
            <w:pPr>
              <w:pStyle w:val="Default"/>
              <w:spacing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C131CC" w:rsidR="00816E09" w:rsidP="00816E09" w:rsidRDefault="00816E09" w14:paraId="377152E3" w14:textId="602ED636">
            <w:pPr>
              <w:pStyle w:val="NoSpacing"/>
              <w:rPr>
                <w:rFonts w:ascii="Arial" w:hAnsi="Arial" w:eastAsia="Arial" w:cs="Arial"/>
                <w:sz w:val="24"/>
                <w:szCs w:val="24"/>
              </w:rPr>
            </w:pPr>
            <w:r w:rsidRPr="00C131CC">
              <w:rPr>
                <w:rFonts w:ascii="Arial" w:hAnsi="Arial" w:cs="Arial"/>
                <w:sz w:val="24"/>
                <w:szCs w:val="24"/>
              </w:rPr>
              <w:t>a. Listen to others and demonstrate attention by responding.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16E09" w:rsidP="00816E09" w:rsidRDefault="00816E09" w14:paraId="11858E28" w14:textId="2DC5C633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816E09" w:rsidR="00816E09" w:rsidP="00816E09" w:rsidRDefault="00816E09" w14:paraId="57E90A8C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816E09" w:rsidR="00816E09" w:rsidP="00816E09" w:rsidRDefault="00816E09" w14:paraId="22467E91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302651882"/>
            <w:placeholder>
              <w:docPart w:val="13289DE8762A4A869CEF6E8C20268681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844" w:type="dxa"/>
                <w:tcBorders>
                  <w:top w:val="single" w:color="000000" w:themeColor="text1" w:sz="4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816E09" w:rsidR="00816E09" w:rsidP="00816E09" w:rsidRDefault="00816E09" w14:paraId="05725520" w14:textId="3860FE51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816E09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="00816E09" w:rsidTr="00816E09" w14:paraId="051CB37D" w14:textId="25759195">
        <w:trPr>
          <w:trHeight w:val="594"/>
        </w:trPr>
        <w:tc>
          <w:tcPr>
            <w:tcW w:w="183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16E09" w:rsidP="00816E09" w:rsidRDefault="00816E09" w14:paraId="16C571D7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C131CC" w:rsidR="00816E09" w:rsidP="00816E09" w:rsidRDefault="00816E09" w14:paraId="2FAD0339" w14:textId="7FDCCCF9">
            <w:pPr>
              <w:pStyle w:val="NoSpacing"/>
              <w:rPr>
                <w:rFonts w:ascii="Arial" w:hAnsi="Arial" w:eastAsia="Arial" w:cs="Arial"/>
                <w:sz w:val="24"/>
                <w:szCs w:val="24"/>
              </w:rPr>
            </w:pPr>
            <w:r w:rsidRPr="00C131CC">
              <w:rPr>
                <w:rFonts w:ascii="Arial" w:hAnsi="Arial" w:cs="Arial"/>
                <w:sz w:val="24"/>
                <w:szCs w:val="24"/>
              </w:rPr>
              <w:t xml:space="preserve">b.  Ask for, seek clarification or challenge the views and opinions of another 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16E09" w:rsidP="00816E09" w:rsidRDefault="00816E09" w14:paraId="1B6176F1" w14:textId="4DFF4631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816E09" w:rsidR="00816E09" w:rsidP="00816E09" w:rsidRDefault="00816E09" w14:paraId="2A5EBDE6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816E09" w:rsidR="00816E09" w:rsidP="00816E09" w:rsidRDefault="00816E09" w14:paraId="0FA7DFF3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287716660"/>
            <w:placeholder>
              <w:docPart w:val="D7726574A9114BFEAC688CB826FFF977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844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816E09" w:rsidR="00816E09" w:rsidP="00816E09" w:rsidRDefault="00816E09" w14:paraId="36471404" w14:textId="204C8FEB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816E09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="00816E09" w:rsidTr="00816E09" w14:paraId="6DEE82CD" w14:textId="518D64E6">
        <w:trPr>
          <w:trHeight w:val="594"/>
        </w:trPr>
        <w:tc>
          <w:tcPr>
            <w:tcW w:w="183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16E09" w:rsidP="00816E09" w:rsidRDefault="00816E09" w14:paraId="391E7985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C131CC" w:rsidR="00816E09" w:rsidP="00816E09" w:rsidRDefault="00816E09" w14:paraId="6128C0DD" w14:textId="54B07A38">
            <w:pPr>
              <w:pStyle w:val="NoSpacing"/>
              <w:rPr>
                <w:rFonts w:ascii="Arial" w:hAnsi="Arial" w:eastAsia="Arial" w:cs="Arial"/>
                <w:sz w:val="24"/>
                <w:szCs w:val="24"/>
              </w:rPr>
            </w:pPr>
            <w:r w:rsidRPr="00C131CC">
              <w:rPr>
                <w:rFonts w:ascii="Arial" w:hAnsi="Arial" w:cs="Arial"/>
                <w:sz w:val="24"/>
                <w:szCs w:val="24"/>
              </w:rPr>
              <w:t>c. Build upon what has already been said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16E09" w:rsidP="00816E09" w:rsidRDefault="00816E09" w14:paraId="737BC2D6" w14:textId="39F97890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816E09" w:rsidR="00816E09" w:rsidP="00816E09" w:rsidRDefault="00816E09" w14:paraId="3864AEB0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816E09" w:rsidR="00816E09" w:rsidP="00816E09" w:rsidRDefault="00816E09" w14:paraId="098E5555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920489114"/>
            <w:placeholder>
              <w:docPart w:val="4FD1BB820475496E92E42064876BDDD6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844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816E09" w:rsidR="00816E09" w:rsidP="00816E09" w:rsidRDefault="00816E09" w14:paraId="346C449E" w14:textId="0C9B2556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816E09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="00816E09" w:rsidTr="00816E09" w14:paraId="4A91E437" w14:textId="1D2DA7E9">
        <w:trPr>
          <w:trHeight w:val="594"/>
        </w:trPr>
        <w:tc>
          <w:tcPr>
            <w:tcW w:w="183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16E09" w:rsidP="00816E09" w:rsidRDefault="00816E09" w14:paraId="721CE470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C131CC" w:rsidR="00816E09" w:rsidP="00816E09" w:rsidRDefault="00816E09" w14:paraId="5974812A" w14:textId="114DA9A9">
            <w:pPr>
              <w:pStyle w:val="NoSpacing"/>
              <w:rPr>
                <w:rFonts w:ascii="Arial" w:hAnsi="Arial" w:eastAsia="Arial" w:cs="Arial"/>
                <w:sz w:val="24"/>
                <w:szCs w:val="24"/>
              </w:rPr>
            </w:pPr>
            <w:r w:rsidRPr="00C131CC">
              <w:rPr>
                <w:rFonts w:ascii="Arial" w:hAnsi="Arial" w:cs="Arial"/>
                <w:sz w:val="24"/>
                <w:szCs w:val="24"/>
              </w:rPr>
              <w:t xml:space="preserve">d. Provide an appropriate response to a comment or question 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16E09" w:rsidP="00816E09" w:rsidRDefault="00816E09" w14:paraId="658C186C" w14:textId="57D9B77E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816E09" w:rsidR="00816E09" w:rsidP="00816E09" w:rsidRDefault="00816E09" w14:paraId="7B8F5242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816E09" w:rsidR="00816E09" w:rsidP="00816E09" w:rsidRDefault="00816E09" w14:paraId="4453AC28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317223003"/>
            <w:placeholder>
              <w:docPart w:val="8B8F032B395F4EE4B0AF1703DE9581D8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844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816E09" w:rsidR="00816E09" w:rsidP="00816E09" w:rsidRDefault="00816E09" w14:paraId="59004FE0" w14:textId="7F2EF0D8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816E09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="00816E09" w:rsidTr="00816E09" w14:paraId="3E8C2458" w14:textId="0D834D5E">
        <w:trPr>
          <w:trHeight w:val="594"/>
        </w:trPr>
        <w:tc>
          <w:tcPr>
            <w:tcW w:w="183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16E09" w:rsidP="00816E09" w:rsidRDefault="00816E09" w14:paraId="59ECEAEB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C131CC" w:rsidR="00816E09" w:rsidP="00816E09" w:rsidRDefault="00816E09" w14:paraId="70FD2A83" w14:textId="6B7280C6">
            <w:pPr>
              <w:pStyle w:val="NoSpacing"/>
              <w:rPr>
                <w:rFonts w:ascii="Arial" w:hAnsi="Arial" w:eastAsia="Arial" w:cs="Arial"/>
                <w:sz w:val="24"/>
                <w:szCs w:val="24"/>
              </w:rPr>
            </w:pPr>
            <w:r w:rsidRPr="00C131CC">
              <w:rPr>
                <w:rFonts w:ascii="Arial" w:hAnsi="Arial" w:cs="Arial"/>
                <w:sz w:val="24"/>
                <w:szCs w:val="24"/>
              </w:rPr>
              <w:t>e. Extract meaning from a conversation and provide a response.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16E09" w:rsidP="00816E09" w:rsidRDefault="00816E09" w14:paraId="3B54C812" w14:textId="5C55FFA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816E09" w:rsidR="00816E09" w:rsidP="00816E09" w:rsidRDefault="00816E09" w14:paraId="013BCEFE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816E09" w:rsidR="00816E09" w:rsidP="00816E09" w:rsidRDefault="00816E09" w14:paraId="6E809075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954511278"/>
            <w:placeholder>
              <w:docPart w:val="D8A010CBB19E43FCA45EFAF3B73D0C30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844" w:type="dxa"/>
                <w:tcBorders>
                  <w:top w:val="single" w:color="000000" w:themeColor="text1" w:sz="4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816E09" w:rsidR="00816E09" w:rsidP="00816E09" w:rsidRDefault="00816E09" w14:paraId="5532BC75" w14:textId="6A7070E8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816E09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="00816E09" w:rsidTr="00816E09" w14:paraId="640A0FEC" w14:textId="4DA175DB">
        <w:trPr>
          <w:trHeight w:val="594"/>
        </w:trPr>
        <w:tc>
          <w:tcPr>
            <w:tcW w:w="183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16E09" w:rsidP="00816E09" w:rsidRDefault="00816E09" w14:paraId="215B1A97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C131CC" w:rsidR="00816E09" w:rsidP="00816E09" w:rsidRDefault="00816E09" w14:paraId="3F17C56F" w14:textId="22C3179B">
            <w:pPr>
              <w:pStyle w:val="NoSpacing"/>
              <w:rPr>
                <w:rFonts w:ascii="Arial" w:hAnsi="Arial" w:eastAsia="Arial" w:cs="Arial"/>
                <w:sz w:val="24"/>
                <w:szCs w:val="24"/>
              </w:rPr>
            </w:pPr>
            <w:r w:rsidRPr="00C131CC">
              <w:rPr>
                <w:rFonts w:ascii="Arial" w:hAnsi="Arial" w:cs="Arial"/>
                <w:sz w:val="24"/>
                <w:szCs w:val="24"/>
              </w:rPr>
              <w:t xml:space="preserve">f.  Ask question(s) to extend own understanding and knowledge 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16E09" w:rsidP="00816E09" w:rsidRDefault="00816E09" w14:paraId="0DFDFE1B" w14:textId="4D29C315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816E09" w:rsidR="00816E09" w:rsidP="00816E09" w:rsidRDefault="00816E09" w14:paraId="46332295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816E09" w:rsidR="00816E09" w:rsidP="00816E09" w:rsidRDefault="00816E09" w14:paraId="32C287AB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378203417"/>
            <w:placeholder>
              <w:docPart w:val="09E26062512E47AA87D6428EBFDF1E25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844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816E09" w:rsidR="00816E09" w:rsidP="00816E09" w:rsidRDefault="00816E09" w14:paraId="6BDB8748" w14:textId="61A07CB0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816E09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="00816E09" w:rsidTr="00816E09" w14:paraId="277D5491" w14:textId="76599A8F">
        <w:trPr>
          <w:trHeight w:val="594"/>
        </w:trPr>
        <w:tc>
          <w:tcPr>
            <w:tcW w:w="183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16E09" w:rsidP="00816E09" w:rsidRDefault="00816E09" w14:paraId="7111C0D3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C131CC" w:rsidR="00816E09" w:rsidP="00816E09" w:rsidRDefault="00816E09" w14:paraId="511F54AA" w14:textId="316D4989">
            <w:pPr>
              <w:pStyle w:val="NoSpacing"/>
              <w:rPr>
                <w:rFonts w:ascii="Arial" w:hAnsi="Arial" w:eastAsia="Arial" w:cs="Arial"/>
                <w:sz w:val="24"/>
                <w:szCs w:val="24"/>
              </w:rPr>
            </w:pPr>
            <w:r w:rsidRPr="00C131CC">
              <w:rPr>
                <w:rFonts w:ascii="Arial" w:hAnsi="Arial" w:cs="Arial"/>
                <w:sz w:val="24"/>
                <w:szCs w:val="24"/>
              </w:rPr>
              <w:t xml:space="preserve">g.  Present to peers on a topic of interest or address an audience 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16E09" w:rsidP="00816E09" w:rsidRDefault="00816E09" w14:paraId="39FFDAE5" w14:textId="19C58AB2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816E09" w:rsidR="00816E09" w:rsidP="00816E09" w:rsidRDefault="00816E09" w14:paraId="668B53DC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816E09" w:rsidR="00816E09" w:rsidP="00816E09" w:rsidRDefault="00816E09" w14:paraId="0A1D1F21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80572323"/>
            <w:placeholder>
              <w:docPart w:val="15914E107C11409FAF5AE59AC933EBBD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844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816E09" w:rsidR="00816E09" w:rsidP="00816E09" w:rsidRDefault="00816E09" w14:paraId="1A3FE04D" w14:textId="231B21EE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816E09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="00816E09" w:rsidTr="00816E09" w14:paraId="461C6988" w14:textId="0DA097D4">
        <w:trPr>
          <w:trHeight w:val="594"/>
        </w:trPr>
        <w:tc>
          <w:tcPr>
            <w:tcW w:w="183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16E09" w:rsidP="00816E09" w:rsidRDefault="00816E09" w14:paraId="0E21FC32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C131CC" w:rsidR="00816E09" w:rsidP="00816E09" w:rsidRDefault="00816E09" w14:paraId="48D4C283" w14:textId="48AAD766">
            <w:pPr>
              <w:pStyle w:val="NoSpacing"/>
              <w:rPr>
                <w:rFonts w:ascii="Arial" w:hAnsi="Arial" w:eastAsia="Arial" w:cs="Arial"/>
                <w:sz w:val="24"/>
                <w:szCs w:val="24"/>
              </w:rPr>
            </w:pPr>
            <w:r w:rsidRPr="00C131CC">
              <w:rPr>
                <w:rFonts w:ascii="Arial" w:hAnsi="Arial" w:cs="Arial"/>
                <w:sz w:val="24"/>
                <w:szCs w:val="24"/>
              </w:rPr>
              <w:t xml:space="preserve">h. Communicate personal needs, emotions and make requests 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16E09" w:rsidP="00816E09" w:rsidRDefault="00816E09" w14:paraId="2536E5D9" w14:textId="04DF243B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816E09" w:rsidR="00816E09" w:rsidP="00816E09" w:rsidRDefault="00816E09" w14:paraId="64ED45B4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816E09" w:rsidR="00816E09" w:rsidP="00816E09" w:rsidRDefault="00816E09" w14:paraId="7D97F23D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553385260"/>
            <w:placeholder>
              <w:docPart w:val="8B171FBC9E8C470AB4D3B8F288FE36FE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844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816E09" w:rsidR="00816E09" w:rsidP="00816E09" w:rsidRDefault="00816E09" w14:paraId="493504EC" w14:textId="470C3F48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816E09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="00816E09" w:rsidTr="00816E09" w14:paraId="1927974E" w14:textId="38CD1BC2">
        <w:trPr>
          <w:trHeight w:val="594"/>
        </w:trPr>
        <w:tc>
          <w:tcPr>
            <w:tcW w:w="183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16E09" w:rsidP="00816E09" w:rsidRDefault="00816E09" w14:paraId="4B096CFC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C131CC" w:rsidR="00816E09" w:rsidP="00816E09" w:rsidRDefault="00816E09" w14:paraId="43A6CC93" w14:textId="5D163A98">
            <w:pPr>
              <w:pStyle w:val="NoSpacing"/>
              <w:rPr>
                <w:rFonts w:ascii="Arial" w:hAnsi="Arial" w:eastAsia="Arial" w:cs="Arial"/>
                <w:sz w:val="24"/>
                <w:szCs w:val="24"/>
              </w:rPr>
            </w:pPr>
            <w:r w:rsidRPr="00C131CC">
              <w:rPr>
                <w:rFonts w:ascii="Arial" w:hAnsi="Arial" w:cs="Arial"/>
                <w:sz w:val="24"/>
                <w:szCs w:val="24"/>
              </w:rPr>
              <w:t xml:space="preserve">i. Communicate hobbies or interests in a formal and an informal setting 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16E09" w:rsidP="00816E09" w:rsidRDefault="00816E09" w14:paraId="7102F2C0" w14:textId="1AEC72B4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816E09" w:rsidR="00816E09" w:rsidP="00816E09" w:rsidRDefault="00816E09" w14:paraId="2FAEC356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816E09" w:rsidR="00816E09" w:rsidP="00816E09" w:rsidRDefault="00816E09" w14:paraId="5E887642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476730764"/>
            <w:placeholder>
              <w:docPart w:val="51C17EAB83DB4990A10F11FAD8B61F51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844" w:type="dxa"/>
                <w:tcBorders>
                  <w:top w:val="single" w:color="000000" w:themeColor="text1" w:sz="4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816E09" w:rsidR="00816E09" w:rsidP="00816E09" w:rsidRDefault="00816E09" w14:paraId="342DAEC6" w14:textId="560872F5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816E09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="00816E09" w:rsidTr="00816E09" w14:paraId="7BE9F8E7" w14:textId="787AD1FB">
        <w:trPr>
          <w:trHeight w:val="594"/>
        </w:trPr>
        <w:tc>
          <w:tcPr>
            <w:tcW w:w="183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16E09" w:rsidP="00816E09" w:rsidRDefault="00816E09" w14:paraId="1EE44003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C131CC" w:rsidR="00816E09" w:rsidP="00816E09" w:rsidRDefault="00816E09" w14:paraId="3578812B" w14:textId="38D2D18E">
            <w:pPr>
              <w:pStyle w:val="NoSpacing"/>
              <w:rPr>
                <w:rFonts w:ascii="Arial" w:hAnsi="Arial" w:eastAsia="Arial" w:cs="Arial"/>
                <w:sz w:val="24"/>
                <w:szCs w:val="24"/>
              </w:rPr>
            </w:pPr>
            <w:r w:rsidRPr="00C131CC">
              <w:rPr>
                <w:rFonts w:ascii="Arial" w:hAnsi="Arial" w:cs="Arial"/>
                <w:sz w:val="24"/>
                <w:szCs w:val="24"/>
              </w:rPr>
              <w:t xml:space="preserve">j. Communicate feelings and opinions in pair or group discussions 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16E09" w:rsidP="00816E09" w:rsidRDefault="00816E09" w14:paraId="6B000C6F" w14:textId="5C3CC4B9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816E09" w:rsidR="00816E09" w:rsidP="00816E09" w:rsidRDefault="00816E09" w14:paraId="1AD673AF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816E09" w:rsidR="00816E09" w:rsidP="00816E09" w:rsidRDefault="00816E09" w14:paraId="3020D0D3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799061794"/>
            <w:placeholder>
              <w:docPart w:val="CC214CCB7FF7419395B50BD46F40E27F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844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816E09" w:rsidR="00816E09" w:rsidP="00816E09" w:rsidRDefault="00816E09" w14:paraId="75F7F6BB" w14:textId="258C4820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816E09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="00816E09" w:rsidTr="00816E09" w14:paraId="294CBD21" w14:textId="44DE75E0">
        <w:trPr>
          <w:trHeight w:val="594"/>
        </w:trPr>
        <w:tc>
          <w:tcPr>
            <w:tcW w:w="183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16E09" w:rsidP="00816E09" w:rsidRDefault="00816E09" w14:paraId="59FEBC6A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C131CC" w:rsidR="00816E09" w:rsidP="00816E09" w:rsidRDefault="00816E09" w14:paraId="1C8F0A26" w14:textId="0ABE037D">
            <w:pPr>
              <w:pStyle w:val="NoSpacing"/>
              <w:rPr>
                <w:rFonts w:ascii="Arial" w:hAnsi="Arial" w:eastAsia="Arial" w:cs="Arial"/>
                <w:sz w:val="24"/>
                <w:szCs w:val="24"/>
              </w:rPr>
            </w:pPr>
            <w:r w:rsidRPr="00C131CC">
              <w:rPr>
                <w:rFonts w:ascii="Arial" w:hAnsi="Arial" w:cs="Arial"/>
                <w:sz w:val="24"/>
                <w:szCs w:val="24"/>
              </w:rPr>
              <w:t xml:space="preserve">k. Communicate a personal preference and give a rationale for that opinion 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16E09" w:rsidP="00816E09" w:rsidRDefault="00816E09" w14:paraId="36850CE7" w14:textId="399E0533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816E09" w:rsidR="00816E09" w:rsidP="00816E09" w:rsidRDefault="00816E09" w14:paraId="255CF701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816E09" w:rsidR="00816E09" w:rsidP="00816E09" w:rsidRDefault="00816E09" w14:paraId="7A7CB907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650783325"/>
            <w:placeholder>
              <w:docPart w:val="522F246146A149E1968D9669BE7DB22B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844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816E09" w:rsidR="00816E09" w:rsidP="00816E09" w:rsidRDefault="00816E09" w14:paraId="1DD32F51" w14:textId="3DCD8524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816E09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="00816E09" w:rsidTr="00816E09" w14:paraId="78C23A6D" w14:textId="5E091457">
        <w:trPr>
          <w:trHeight w:val="594"/>
        </w:trPr>
        <w:tc>
          <w:tcPr>
            <w:tcW w:w="183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16E09" w:rsidP="00816E09" w:rsidRDefault="00816E09" w14:paraId="00007236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C131CC" w:rsidR="00816E09" w:rsidP="00816E09" w:rsidRDefault="00816E09" w14:paraId="2C2A1F37" w14:textId="36989027">
            <w:pPr>
              <w:pStyle w:val="NoSpacing"/>
              <w:rPr>
                <w:rFonts w:ascii="Arial" w:hAnsi="Arial" w:eastAsia="Arial" w:cs="Arial"/>
                <w:sz w:val="24"/>
                <w:szCs w:val="24"/>
              </w:rPr>
            </w:pPr>
            <w:r w:rsidRPr="00C131CC">
              <w:rPr>
                <w:rFonts w:ascii="Arial" w:hAnsi="Arial" w:cs="Arial"/>
                <w:sz w:val="24"/>
                <w:szCs w:val="24"/>
              </w:rPr>
              <w:t xml:space="preserve">l. Give an informed opinion or make a point on others’ work 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16E09" w:rsidP="00816E09" w:rsidRDefault="00816E09" w14:paraId="66FC5127" w14:textId="5D82A873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816E09" w:rsidR="00816E09" w:rsidP="00816E09" w:rsidRDefault="00816E09" w14:paraId="1D5E3010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816E09" w:rsidR="00816E09" w:rsidP="00816E09" w:rsidRDefault="00816E09" w14:paraId="4166A337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319623947"/>
            <w:placeholder>
              <w:docPart w:val="072C3B8509F94271BC54034433ABD872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844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816E09" w:rsidR="00816E09" w:rsidP="00816E09" w:rsidRDefault="00816E09" w14:paraId="199040D0" w14:textId="6D70486A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816E09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="00816E09" w:rsidTr="00816E09" w14:paraId="5C7D5662" w14:textId="79EA3FC8">
        <w:trPr>
          <w:trHeight w:val="594"/>
        </w:trPr>
        <w:tc>
          <w:tcPr>
            <w:tcW w:w="183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16E09" w:rsidP="00816E09" w:rsidRDefault="00816E09" w14:paraId="4E487211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C131CC" w:rsidR="00816E09" w:rsidP="00816E09" w:rsidRDefault="00816E09" w14:paraId="4C4CC36D" w14:textId="15DEF56C">
            <w:pPr>
              <w:pStyle w:val="NoSpacing"/>
              <w:rPr>
                <w:rFonts w:ascii="Arial" w:hAnsi="Arial" w:eastAsia="Arial" w:cs="Arial"/>
                <w:sz w:val="24"/>
                <w:szCs w:val="24"/>
              </w:rPr>
            </w:pPr>
            <w:r w:rsidRPr="00C131CC">
              <w:rPr>
                <w:rFonts w:ascii="Arial" w:hAnsi="Arial" w:cs="Arial"/>
                <w:sz w:val="24"/>
                <w:szCs w:val="24"/>
              </w:rPr>
              <w:t xml:space="preserve">m. Actively attend to and respond to the feelings and opinions of others 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16E09" w:rsidP="00816E09" w:rsidRDefault="00816E09" w14:paraId="37F210DA" w14:textId="5ABB5E6F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816E09" w:rsidR="00816E09" w:rsidP="00816E09" w:rsidRDefault="00816E09" w14:paraId="2A9DD424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816E09" w:rsidR="00816E09" w:rsidP="00816E09" w:rsidRDefault="00816E09" w14:paraId="03E045EB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79878543"/>
            <w:placeholder>
              <w:docPart w:val="65394512DAA14EE5A4F71B835F0206B3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844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816E09" w:rsidR="00816E09" w:rsidP="00816E09" w:rsidRDefault="00816E09" w14:paraId="4DE6FDDF" w14:textId="65F55376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816E09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="00816E09" w:rsidTr="00816E09" w14:paraId="011ED45C" w14:textId="69592450">
        <w:trPr>
          <w:trHeight w:val="594"/>
        </w:trPr>
        <w:tc>
          <w:tcPr>
            <w:tcW w:w="1835" w:type="dxa"/>
            <w:vMerge/>
            <w:tcBorders>
              <w:left w:val="single" w:color="auto" w:sz="6" w:space="0"/>
              <w:bottom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16E09" w:rsidP="00816E09" w:rsidRDefault="00816E09" w14:paraId="1C546B0E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C131CC" w:rsidR="00816E09" w:rsidP="00816E09" w:rsidRDefault="00816E09" w14:paraId="6D9BC1E3" w14:textId="2ABC0448">
            <w:pPr>
              <w:pStyle w:val="NoSpacing"/>
              <w:rPr>
                <w:rFonts w:ascii="Arial" w:hAnsi="Arial" w:eastAsia="Arial" w:cs="Arial"/>
                <w:sz w:val="24"/>
                <w:szCs w:val="24"/>
              </w:rPr>
            </w:pPr>
            <w:r w:rsidRPr="00C131CC">
              <w:rPr>
                <w:rFonts w:ascii="Arial" w:hAnsi="Arial" w:cs="Arial"/>
                <w:sz w:val="24"/>
                <w:szCs w:val="24"/>
              </w:rPr>
              <w:t>n. Know how to ask for help, advice or make a complaint in person or via online appropriately and with confidence</w:t>
            </w:r>
          </w:p>
        </w:tc>
        <w:tc>
          <w:tcPr>
            <w:tcW w:w="1276" w:type="dxa"/>
            <w:tcBorders>
              <w:left w:val="single" w:color="000000" w:themeColor="text1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16E09" w:rsidP="00816E09" w:rsidRDefault="00816E09" w14:paraId="0B6A1E73" w14:textId="52F21B4A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816E09" w:rsidR="00816E09" w:rsidP="00816E09" w:rsidRDefault="00816E09" w14:paraId="1BD2F0D3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816E09" w:rsidR="00816E09" w:rsidP="00816E09" w:rsidRDefault="00816E09" w14:paraId="066D8760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16590517"/>
            <w:placeholder>
              <w:docPart w:val="34DFB236A43A460C8909EF1DCE1AB97E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844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816E09" w:rsidR="00816E09" w:rsidP="00816E09" w:rsidRDefault="00816E09" w14:paraId="32EF349C" w14:textId="24734EF7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816E09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</w:tbl>
    <w:p w:rsidR="00657C30" w:rsidP="00124FAC" w:rsidRDefault="00657C30" w14:paraId="11FADAA6" w14:textId="77777777">
      <w:pPr>
        <w:jc w:val="center"/>
        <w:rPr>
          <w:b/>
          <w:bCs/>
          <w:sz w:val="36"/>
          <w:szCs w:val="36"/>
        </w:rPr>
      </w:pPr>
    </w:p>
    <w:p w:rsidR="00DE089E" w:rsidP="00124FAC" w:rsidRDefault="00DE089E" w14:paraId="1ECD1E99" w14:textId="77777777">
      <w:pPr>
        <w:jc w:val="center"/>
        <w:rPr>
          <w:b/>
          <w:bCs/>
          <w:sz w:val="36"/>
          <w:szCs w:val="36"/>
        </w:rPr>
      </w:pPr>
    </w:p>
    <w:p w:rsidR="00726562" w:rsidP="00124FAC" w:rsidRDefault="00726562" w14:paraId="124E4F9D" w14:textId="77777777">
      <w:pPr>
        <w:jc w:val="center"/>
        <w:rPr>
          <w:b/>
          <w:bCs/>
          <w:sz w:val="36"/>
          <w:szCs w:val="36"/>
        </w:rPr>
      </w:pPr>
    </w:p>
    <w:sectPr w:rsidR="00726562" w:rsidSect="007C0D27">
      <w:headerReference w:type="default" r:id="rId10"/>
      <w:footerReference w:type="default" r:id="rId11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395B" w:rsidP="0028359B" w:rsidRDefault="0091395B" w14:paraId="268E91B5" w14:textId="77777777">
      <w:pPr>
        <w:spacing w:after="0" w:line="240" w:lineRule="auto"/>
      </w:pPr>
      <w:r>
        <w:separator/>
      </w:r>
    </w:p>
  </w:endnote>
  <w:endnote w:type="continuationSeparator" w:id="0">
    <w:p w:rsidR="0091395B" w:rsidP="0028359B" w:rsidRDefault="0091395B" w14:paraId="1888A15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96153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36B98" w:rsidRDefault="00236B98" w14:paraId="1FDC15BF" w14:textId="42E65CC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11304" w:rsidRDefault="00211304" w14:paraId="23A78A4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395B" w:rsidP="0028359B" w:rsidRDefault="0091395B" w14:paraId="28F5AD15" w14:textId="77777777">
      <w:pPr>
        <w:spacing w:after="0" w:line="240" w:lineRule="auto"/>
      </w:pPr>
      <w:r>
        <w:separator/>
      </w:r>
    </w:p>
  </w:footnote>
  <w:footnote w:type="continuationSeparator" w:id="0">
    <w:p w:rsidR="0091395B" w:rsidP="0028359B" w:rsidRDefault="0091395B" w14:paraId="6983868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A92E25" w:rsidRDefault="00A92E25" w14:paraId="5F4B7DAE" w14:textId="69FCA5B1">
    <w:pPr>
      <w:pStyle w:val="Header"/>
    </w:pPr>
    <w:r w:rsidRPr="0028359B">
      <w:rPr>
        <w:noProof/>
        <w:lang w:val="en-GB"/>
      </w:rPr>
      <w:drawing>
        <wp:inline distT="0" distB="0" distL="0" distR="0" wp14:anchorId="7044650A" wp14:editId="0AE51D48">
          <wp:extent cx="3398815" cy="556308"/>
          <wp:effectExtent l="0" t="0" r="0" b="0"/>
          <wp:docPr id="1214630872" name="Picture 1" descr="A close up of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792793" name="Picture 1" descr="A close up of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98815" cy="556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92E25" w:rsidRDefault="00A92E25" w14:paraId="77BDA05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72CA"/>
    <w:multiLevelType w:val="multilevel"/>
    <w:tmpl w:val="247E5068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2B04F98"/>
    <w:multiLevelType w:val="hybridMultilevel"/>
    <w:tmpl w:val="25163B5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36945"/>
    <w:multiLevelType w:val="multilevel"/>
    <w:tmpl w:val="A66043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2F4855"/>
    <w:multiLevelType w:val="multilevel"/>
    <w:tmpl w:val="39E2FC8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5A6AA7"/>
    <w:multiLevelType w:val="multilevel"/>
    <w:tmpl w:val="8F30B7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883110"/>
    <w:multiLevelType w:val="hybridMultilevel"/>
    <w:tmpl w:val="25163B5A"/>
    <w:lvl w:ilvl="0" w:tplc="1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75FEC"/>
    <w:multiLevelType w:val="multilevel"/>
    <w:tmpl w:val="757A402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BC482B"/>
    <w:multiLevelType w:val="multilevel"/>
    <w:tmpl w:val="DAC40B3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9F1E0E"/>
    <w:multiLevelType w:val="hybridMultilevel"/>
    <w:tmpl w:val="25163B5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31F2C"/>
    <w:multiLevelType w:val="multilevel"/>
    <w:tmpl w:val="076AE80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037276"/>
    <w:multiLevelType w:val="multilevel"/>
    <w:tmpl w:val="F0A0D6C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DD493D"/>
    <w:multiLevelType w:val="multilevel"/>
    <w:tmpl w:val="D5E0B0F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166A24"/>
    <w:multiLevelType w:val="multilevel"/>
    <w:tmpl w:val="75BC2F3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665FEA"/>
    <w:multiLevelType w:val="multilevel"/>
    <w:tmpl w:val="B03A25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103A0F"/>
    <w:multiLevelType w:val="multilevel"/>
    <w:tmpl w:val="09D8FC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CA5195"/>
    <w:multiLevelType w:val="hybridMultilevel"/>
    <w:tmpl w:val="FC3C49A4"/>
    <w:lvl w:ilvl="0" w:tplc="1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146181"/>
    <w:multiLevelType w:val="multilevel"/>
    <w:tmpl w:val="A4D06A2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42276D"/>
    <w:multiLevelType w:val="multilevel"/>
    <w:tmpl w:val="8FA8C65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542D6C"/>
    <w:multiLevelType w:val="multilevel"/>
    <w:tmpl w:val="A8B0F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8C7FBA"/>
    <w:multiLevelType w:val="multilevel"/>
    <w:tmpl w:val="AB9AE8F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29565F"/>
    <w:multiLevelType w:val="multilevel"/>
    <w:tmpl w:val="7DA0C38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6EA5FAA"/>
    <w:multiLevelType w:val="multilevel"/>
    <w:tmpl w:val="8280F6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E15D2B"/>
    <w:multiLevelType w:val="multilevel"/>
    <w:tmpl w:val="109C9C8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39722B"/>
    <w:multiLevelType w:val="multilevel"/>
    <w:tmpl w:val="3F16A7B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30F5812"/>
    <w:multiLevelType w:val="multilevel"/>
    <w:tmpl w:val="FE302DE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7B0133"/>
    <w:multiLevelType w:val="hybridMultilevel"/>
    <w:tmpl w:val="E9947770"/>
    <w:lvl w:ilvl="0" w:tplc="8594F808">
      <w:start w:val="1"/>
      <w:numFmt w:val="lowerLetter"/>
      <w:lvlText w:val="%1."/>
      <w:lvlJc w:val="left"/>
      <w:pPr>
        <w:ind w:left="720" w:hanging="360"/>
      </w:pPr>
      <w:rPr>
        <w:rFonts w:hint="default" w:asciiTheme="minorHAnsi" w:hAnsiTheme="minorHAnsi" w:eastAsiaTheme="minorEastAsia" w:cstheme="minorBidi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947D05"/>
    <w:multiLevelType w:val="multilevel"/>
    <w:tmpl w:val="DBF4B15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1294CCC"/>
    <w:multiLevelType w:val="multilevel"/>
    <w:tmpl w:val="0AEC49B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5335EA6"/>
    <w:multiLevelType w:val="multilevel"/>
    <w:tmpl w:val="AFAAB3B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6600EB"/>
    <w:multiLevelType w:val="hybridMultilevel"/>
    <w:tmpl w:val="E994777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 w:asciiTheme="minorHAnsi" w:hAnsiTheme="minorHAnsi" w:eastAsiaTheme="minorEastAsia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B80DB5"/>
    <w:multiLevelType w:val="multilevel"/>
    <w:tmpl w:val="0E6CABF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FCF6235"/>
    <w:multiLevelType w:val="multilevel"/>
    <w:tmpl w:val="B22008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543EF2"/>
    <w:multiLevelType w:val="multilevel"/>
    <w:tmpl w:val="0C2EC2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983070"/>
    <w:multiLevelType w:val="multilevel"/>
    <w:tmpl w:val="E80CB2C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BE05EC"/>
    <w:multiLevelType w:val="multilevel"/>
    <w:tmpl w:val="C96A8B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3D2B21"/>
    <w:multiLevelType w:val="multilevel"/>
    <w:tmpl w:val="74508DE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79F6A45"/>
    <w:multiLevelType w:val="multilevel"/>
    <w:tmpl w:val="29D06C3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615B55"/>
    <w:multiLevelType w:val="multilevel"/>
    <w:tmpl w:val="3AEA95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7073268">
    <w:abstractNumId w:val="18"/>
  </w:num>
  <w:num w:numId="2" w16cid:durableId="861284047">
    <w:abstractNumId w:val="4"/>
  </w:num>
  <w:num w:numId="3" w16cid:durableId="817653328">
    <w:abstractNumId w:val="37"/>
  </w:num>
  <w:num w:numId="4" w16cid:durableId="608271580">
    <w:abstractNumId w:val="31"/>
  </w:num>
  <w:num w:numId="5" w16cid:durableId="61220712">
    <w:abstractNumId w:val="32"/>
  </w:num>
  <w:num w:numId="6" w16cid:durableId="931594562">
    <w:abstractNumId w:val="21"/>
  </w:num>
  <w:num w:numId="7" w16cid:durableId="904603504">
    <w:abstractNumId w:val="13"/>
  </w:num>
  <w:num w:numId="8" w16cid:durableId="1896306388">
    <w:abstractNumId w:val="2"/>
  </w:num>
  <w:num w:numId="9" w16cid:durableId="1218122587">
    <w:abstractNumId w:val="34"/>
  </w:num>
  <w:num w:numId="10" w16cid:durableId="1696006628">
    <w:abstractNumId w:val="14"/>
  </w:num>
  <w:num w:numId="11" w16cid:durableId="1055085576">
    <w:abstractNumId w:val="17"/>
  </w:num>
  <w:num w:numId="12" w16cid:durableId="543837230">
    <w:abstractNumId w:val="22"/>
  </w:num>
  <w:num w:numId="13" w16cid:durableId="2047749609">
    <w:abstractNumId w:val="30"/>
  </w:num>
  <w:num w:numId="14" w16cid:durableId="37824951">
    <w:abstractNumId w:val="36"/>
  </w:num>
  <w:num w:numId="15" w16cid:durableId="2146853452">
    <w:abstractNumId w:val="12"/>
  </w:num>
  <w:num w:numId="16" w16cid:durableId="618024311">
    <w:abstractNumId w:val="7"/>
  </w:num>
  <w:num w:numId="17" w16cid:durableId="155725967">
    <w:abstractNumId w:val="27"/>
  </w:num>
  <w:num w:numId="18" w16cid:durableId="1416322387">
    <w:abstractNumId w:val="19"/>
  </w:num>
  <w:num w:numId="19" w16cid:durableId="1684743504">
    <w:abstractNumId w:val="10"/>
  </w:num>
  <w:num w:numId="20" w16cid:durableId="1377925600">
    <w:abstractNumId w:val="35"/>
  </w:num>
  <w:num w:numId="21" w16cid:durableId="1044792253">
    <w:abstractNumId w:val="6"/>
  </w:num>
  <w:num w:numId="22" w16cid:durableId="56326002">
    <w:abstractNumId w:val="0"/>
  </w:num>
  <w:num w:numId="23" w16cid:durableId="447361313">
    <w:abstractNumId w:val="11"/>
  </w:num>
  <w:num w:numId="24" w16cid:durableId="1565531507">
    <w:abstractNumId w:val="16"/>
  </w:num>
  <w:num w:numId="25" w16cid:durableId="203451469">
    <w:abstractNumId w:val="33"/>
  </w:num>
  <w:num w:numId="26" w16cid:durableId="1496144632">
    <w:abstractNumId w:val="23"/>
  </w:num>
  <w:num w:numId="27" w16cid:durableId="1265262760">
    <w:abstractNumId w:val="20"/>
  </w:num>
  <w:num w:numId="28" w16cid:durableId="1743869684">
    <w:abstractNumId w:val="9"/>
  </w:num>
  <w:num w:numId="29" w16cid:durableId="783113645">
    <w:abstractNumId w:val="28"/>
  </w:num>
  <w:num w:numId="30" w16cid:durableId="477307597">
    <w:abstractNumId w:val="3"/>
  </w:num>
  <w:num w:numId="31" w16cid:durableId="657804188">
    <w:abstractNumId w:val="24"/>
  </w:num>
  <w:num w:numId="32" w16cid:durableId="1685784404">
    <w:abstractNumId w:val="26"/>
  </w:num>
  <w:num w:numId="33" w16cid:durableId="133569555">
    <w:abstractNumId w:val="25"/>
  </w:num>
  <w:num w:numId="34" w16cid:durableId="1599562050">
    <w:abstractNumId w:val="29"/>
  </w:num>
  <w:num w:numId="35" w16cid:durableId="1476221708">
    <w:abstractNumId w:val="5"/>
  </w:num>
  <w:num w:numId="36" w16cid:durableId="876505549">
    <w:abstractNumId w:val="1"/>
  </w:num>
  <w:num w:numId="37" w16cid:durableId="709768286">
    <w:abstractNumId w:val="8"/>
  </w:num>
  <w:num w:numId="38" w16cid:durableId="72432376">
    <w:abstractNumId w:val="15"/>
  </w:num>
  <w:numIdMacAtCleanup w:val="32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84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9B"/>
    <w:rsid w:val="00002FDC"/>
    <w:rsid w:val="000108E9"/>
    <w:rsid w:val="0003022D"/>
    <w:rsid w:val="00056848"/>
    <w:rsid w:val="00076155"/>
    <w:rsid w:val="000C1EA9"/>
    <w:rsid w:val="000C363A"/>
    <w:rsid w:val="000C546E"/>
    <w:rsid w:val="00124FAC"/>
    <w:rsid w:val="001250A1"/>
    <w:rsid w:val="00125882"/>
    <w:rsid w:val="00140741"/>
    <w:rsid w:val="00187408"/>
    <w:rsid w:val="00190196"/>
    <w:rsid w:val="00192119"/>
    <w:rsid w:val="001D2F07"/>
    <w:rsid w:val="00202E26"/>
    <w:rsid w:val="002100AE"/>
    <w:rsid w:val="00211304"/>
    <w:rsid w:val="002202C7"/>
    <w:rsid w:val="00236B98"/>
    <w:rsid w:val="0024764E"/>
    <w:rsid w:val="00263E3A"/>
    <w:rsid w:val="0028359B"/>
    <w:rsid w:val="002C77E0"/>
    <w:rsid w:val="002D3BD3"/>
    <w:rsid w:val="002F7A63"/>
    <w:rsid w:val="0033258D"/>
    <w:rsid w:val="00340BD9"/>
    <w:rsid w:val="00375E28"/>
    <w:rsid w:val="00385E63"/>
    <w:rsid w:val="003A77DC"/>
    <w:rsid w:val="003F528C"/>
    <w:rsid w:val="00455A29"/>
    <w:rsid w:val="00456F37"/>
    <w:rsid w:val="004957A1"/>
    <w:rsid w:val="004A4032"/>
    <w:rsid w:val="004A4255"/>
    <w:rsid w:val="004E6487"/>
    <w:rsid w:val="004F5EB8"/>
    <w:rsid w:val="0053463B"/>
    <w:rsid w:val="0053513F"/>
    <w:rsid w:val="005A41E8"/>
    <w:rsid w:val="005C383A"/>
    <w:rsid w:val="00657C30"/>
    <w:rsid w:val="00690221"/>
    <w:rsid w:val="006B666A"/>
    <w:rsid w:val="006C49EF"/>
    <w:rsid w:val="006E250C"/>
    <w:rsid w:val="00726562"/>
    <w:rsid w:val="00734B61"/>
    <w:rsid w:val="007368ED"/>
    <w:rsid w:val="00750F3D"/>
    <w:rsid w:val="00762046"/>
    <w:rsid w:val="007649E9"/>
    <w:rsid w:val="00766CF3"/>
    <w:rsid w:val="00791753"/>
    <w:rsid w:val="007935DC"/>
    <w:rsid w:val="007C0D27"/>
    <w:rsid w:val="007E21E7"/>
    <w:rsid w:val="00804BBE"/>
    <w:rsid w:val="00806BEB"/>
    <w:rsid w:val="00811E84"/>
    <w:rsid w:val="00816E09"/>
    <w:rsid w:val="00835677"/>
    <w:rsid w:val="00852ECA"/>
    <w:rsid w:val="008703E0"/>
    <w:rsid w:val="00875AB9"/>
    <w:rsid w:val="00875EDF"/>
    <w:rsid w:val="008A7332"/>
    <w:rsid w:val="008D42EE"/>
    <w:rsid w:val="008E0C4F"/>
    <w:rsid w:val="00906403"/>
    <w:rsid w:val="00911712"/>
    <w:rsid w:val="0091395B"/>
    <w:rsid w:val="00923B3F"/>
    <w:rsid w:val="0093327F"/>
    <w:rsid w:val="0093551C"/>
    <w:rsid w:val="00935D56"/>
    <w:rsid w:val="00945270"/>
    <w:rsid w:val="0095516A"/>
    <w:rsid w:val="00973DC5"/>
    <w:rsid w:val="00976C1A"/>
    <w:rsid w:val="009C2C51"/>
    <w:rsid w:val="009D0A6C"/>
    <w:rsid w:val="009D43D4"/>
    <w:rsid w:val="009E58F7"/>
    <w:rsid w:val="00A70335"/>
    <w:rsid w:val="00A75CE9"/>
    <w:rsid w:val="00A92E25"/>
    <w:rsid w:val="00AC64CD"/>
    <w:rsid w:val="00AE228B"/>
    <w:rsid w:val="00AE509C"/>
    <w:rsid w:val="00B26557"/>
    <w:rsid w:val="00B94097"/>
    <w:rsid w:val="00BA2052"/>
    <w:rsid w:val="00BE53D3"/>
    <w:rsid w:val="00BE5C85"/>
    <w:rsid w:val="00BF2A35"/>
    <w:rsid w:val="00C12A80"/>
    <w:rsid w:val="00C131CC"/>
    <w:rsid w:val="00C21C17"/>
    <w:rsid w:val="00C41C48"/>
    <w:rsid w:val="00C54B33"/>
    <w:rsid w:val="00C56C5D"/>
    <w:rsid w:val="00C64808"/>
    <w:rsid w:val="00C6624B"/>
    <w:rsid w:val="00C80874"/>
    <w:rsid w:val="00CB18F6"/>
    <w:rsid w:val="00CD54C2"/>
    <w:rsid w:val="00CE21E8"/>
    <w:rsid w:val="00D2695F"/>
    <w:rsid w:val="00DC61CC"/>
    <w:rsid w:val="00DD62A1"/>
    <w:rsid w:val="00DE089E"/>
    <w:rsid w:val="00DE4064"/>
    <w:rsid w:val="00DF59BB"/>
    <w:rsid w:val="00E05B5F"/>
    <w:rsid w:val="00E53DAC"/>
    <w:rsid w:val="00E74F37"/>
    <w:rsid w:val="00E81C4E"/>
    <w:rsid w:val="00E83A1D"/>
    <w:rsid w:val="00EA7274"/>
    <w:rsid w:val="00EB602D"/>
    <w:rsid w:val="00F1279F"/>
    <w:rsid w:val="00F73930"/>
    <w:rsid w:val="00F8144D"/>
    <w:rsid w:val="00F92633"/>
    <w:rsid w:val="00FB749E"/>
    <w:rsid w:val="00FC1C93"/>
    <w:rsid w:val="00FC59DD"/>
    <w:rsid w:val="00FD38A1"/>
    <w:rsid w:val="03D9AFC9"/>
    <w:rsid w:val="0C9DEEE2"/>
    <w:rsid w:val="11A275FD"/>
    <w:rsid w:val="188CFADC"/>
    <w:rsid w:val="19467416"/>
    <w:rsid w:val="1B720E50"/>
    <w:rsid w:val="2180488D"/>
    <w:rsid w:val="24421126"/>
    <w:rsid w:val="253B1971"/>
    <w:rsid w:val="3309D675"/>
    <w:rsid w:val="3354537B"/>
    <w:rsid w:val="36B77145"/>
    <w:rsid w:val="3FCB9A6F"/>
    <w:rsid w:val="40BA3414"/>
    <w:rsid w:val="4409B042"/>
    <w:rsid w:val="4523A281"/>
    <w:rsid w:val="4542D606"/>
    <w:rsid w:val="4C751951"/>
    <w:rsid w:val="4F287615"/>
    <w:rsid w:val="4FE30CE5"/>
    <w:rsid w:val="50B1349B"/>
    <w:rsid w:val="56BF814D"/>
    <w:rsid w:val="5B027B1C"/>
    <w:rsid w:val="5DDAECC4"/>
    <w:rsid w:val="622D7926"/>
    <w:rsid w:val="62E5D275"/>
    <w:rsid w:val="65CE066B"/>
    <w:rsid w:val="670B6AE1"/>
    <w:rsid w:val="670EC1FC"/>
    <w:rsid w:val="6A6F5544"/>
    <w:rsid w:val="6D2320CD"/>
    <w:rsid w:val="70B1F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25E2B"/>
  <w15:chartTrackingRefBased/>
  <w15:docId w15:val="{EA749458-C0AD-4FED-AD83-9736B7A758A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A2052"/>
  </w:style>
  <w:style w:type="paragraph" w:styleId="Heading1">
    <w:name w:val="heading 1"/>
    <w:basedOn w:val="Normal"/>
    <w:next w:val="Normal"/>
    <w:link w:val="Heading1Char"/>
    <w:uiPriority w:val="9"/>
    <w:qFormat/>
    <w:rsid w:val="0028359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59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5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5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5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5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5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5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8359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8359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8359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8359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8359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8359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8359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8359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835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59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8359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83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59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835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5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5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59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835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5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8359B"/>
  </w:style>
  <w:style w:type="paragraph" w:styleId="Footer">
    <w:name w:val="footer"/>
    <w:basedOn w:val="Normal"/>
    <w:link w:val="Foot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8359B"/>
  </w:style>
  <w:style w:type="character" w:styleId="normaltextrun" w:customStyle="1">
    <w:name w:val="normaltextrun"/>
    <w:basedOn w:val="DefaultParagraphFont"/>
    <w:rsid w:val="00734B61"/>
  </w:style>
  <w:style w:type="character" w:styleId="eop" w:customStyle="1">
    <w:name w:val="eop"/>
    <w:basedOn w:val="DefaultParagraphFont"/>
    <w:rsid w:val="00734B61"/>
  </w:style>
  <w:style w:type="character" w:styleId="wacimagecontainer" w:customStyle="1">
    <w:name w:val="wacimagecontainer"/>
    <w:basedOn w:val="DefaultParagraphFont"/>
    <w:rsid w:val="007935DC"/>
  </w:style>
  <w:style w:type="paragraph" w:styleId="paragraph" w:customStyle="1">
    <w:name w:val="paragraph"/>
    <w:basedOn w:val="Normal"/>
    <w:rsid w:val="00804BB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IE"/>
      <w14:ligatures w14:val="none"/>
    </w:rPr>
  </w:style>
  <w:style w:type="table" w:styleId="TableGrid">
    <w:name w:val="Table Grid"/>
    <w:basedOn w:val="TableNormal"/>
    <w:uiPriority w:val="59"/>
    <w:rsid w:val="005C383A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Default" w:customStyle="1">
    <w:name w:val="Default"/>
    <w:basedOn w:val="Normal"/>
    <w:uiPriority w:val="1"/>
    <w:rsid w:val="00385E63"/>
    <w:pPr>
      <w:spacing w:line="256" w:lineRule="auto"/>
    </w:pPr>
    <w:rPr>
      <w:rFonts w:eastAsiaTheme="minorEastAsia"/>
      <w:color w:val="000000" w:themeColor="text1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B749E"/>
    <w:rPr>
      <w:color w:val="666666"/>
    </w:rPr>
  </w:style>
  <w:style w:type="paragraph" w:styleId="NoSpacing">
    <w:name w:val="No Spacing"/>
    <w:uiPriority w:val="1"/>
    <w:qFormat/>
    <w:rsid w:val="00C131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6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8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1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6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1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0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6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6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9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6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5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4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0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6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6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9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6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2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7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9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4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4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0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24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6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1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42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68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4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35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1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5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66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5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93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7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04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1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49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13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9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4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5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80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4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32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6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3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66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9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9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8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70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7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86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27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00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13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8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6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56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1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86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7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75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4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5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95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90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7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5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66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1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7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2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6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44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2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56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53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49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9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53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84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1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0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66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8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74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6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0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78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6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40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7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45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6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7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7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0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9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2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7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09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47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1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4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6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0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54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0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6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6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8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8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6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0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1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1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2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7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6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4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3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1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1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2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2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9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0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9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0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3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5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6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3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8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8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3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7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4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2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3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5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5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3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8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1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1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1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6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6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6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2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6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4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2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7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9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0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6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6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8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8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74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9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7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7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9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1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27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8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9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94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3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2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8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89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3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90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33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0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6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5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70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7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35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0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40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5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4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77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68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9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13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7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89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8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21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5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50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5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6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7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7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9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4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60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1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1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60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85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2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56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8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21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2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0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9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5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4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72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6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20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8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26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94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3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07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91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6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00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24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8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92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247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8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1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98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8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74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1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5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3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13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2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46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0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44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6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35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2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113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6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3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2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8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6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7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3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05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65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1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0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70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0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2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4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0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33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8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5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8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8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7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71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9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05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82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9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0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87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26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1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3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8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79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0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4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36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6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2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6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5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2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72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0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0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2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9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5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813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2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26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2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10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87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8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39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79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3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80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8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5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64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9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3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0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13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4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12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7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9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26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75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2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5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5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03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65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4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1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8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61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81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64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4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1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8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6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3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2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62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5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34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5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9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1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8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39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1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95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8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76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5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43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8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24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7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7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0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65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8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7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69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6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87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3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98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7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6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1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9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2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5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61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70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35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31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57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9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1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81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4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4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09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33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08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9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50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73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0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58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2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07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9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35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4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66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4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7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31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1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4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3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86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8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6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35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3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8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12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1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2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0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45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4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16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3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8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6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88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4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4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8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72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21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4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8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7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69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97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39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59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8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1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2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66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88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7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9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7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0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07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0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2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6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74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92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0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2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8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8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6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48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40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76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25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8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66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0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4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52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0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7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0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89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0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6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64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1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85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7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1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0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8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17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1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88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5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7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46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7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2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3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89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06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8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59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8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53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3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3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0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9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0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56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5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1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5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38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1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81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30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5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7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2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4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2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3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47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4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8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4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89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83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1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49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6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87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4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0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80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2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72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6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0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9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0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8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2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0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70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4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34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3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3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44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31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0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5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5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2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6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5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99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92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71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0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7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0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1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4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2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9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21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4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5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73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95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60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5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2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08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1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5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8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9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7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6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3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35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7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3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58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38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7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80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0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96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1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47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6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2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3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16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0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9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3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0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9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52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25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5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7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3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96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55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7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58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8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57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9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5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13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80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7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9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7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05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1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1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7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3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24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3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36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87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43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3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14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15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6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82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72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7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8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28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5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0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48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0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0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38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1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3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46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0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88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2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8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54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01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96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51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2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38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0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6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33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3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1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4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6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8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2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8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0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7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6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6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5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0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46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4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3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8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3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6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3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0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3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8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4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9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6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0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4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8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0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9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0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4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0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0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0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6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4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6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2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8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3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7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3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3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2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0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3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0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9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8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4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5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5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5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5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3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7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4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1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2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1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6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5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4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4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3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4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7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8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4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0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999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5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4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36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46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99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62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2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31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5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2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22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9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3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66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54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3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5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6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12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1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5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3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51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2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59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2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33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5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51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45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6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8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2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73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05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1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0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8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7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73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33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15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0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8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09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82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3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0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78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8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5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42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5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7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5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50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1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03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08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5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65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5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8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62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06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8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82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1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1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1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7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60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1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68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88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9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08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1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33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4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77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85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4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77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57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3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85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68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1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07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33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5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21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7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1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5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8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6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9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84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7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2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03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7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91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9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95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3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4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7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9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2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3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8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0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77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9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07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6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84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88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42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2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51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8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5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07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48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5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1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8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6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0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56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8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26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9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0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38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2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49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4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13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80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55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7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9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8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1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6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7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48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0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36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04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86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8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17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0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7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79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1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6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54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68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0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1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2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86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00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76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7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96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1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9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2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4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1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4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5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2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5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0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6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8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7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2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8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54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2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90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40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6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36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2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63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2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54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9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6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7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1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9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35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9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67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0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35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4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88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9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0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3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94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5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6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4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6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99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9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30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28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3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8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28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7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48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64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06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0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6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54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4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65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7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5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22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44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25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48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0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96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0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43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4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52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68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52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8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0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5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40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5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10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1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1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3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24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34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18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3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9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5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51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2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91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76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3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23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9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8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64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86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06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3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0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7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4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8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39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8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27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9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7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99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39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7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9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27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0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57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7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58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47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6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2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1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0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48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8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5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8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9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45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3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62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3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90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24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966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4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9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66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3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05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3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2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0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30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9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3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2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9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5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11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3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47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9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22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4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79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1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6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41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1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9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66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39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6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44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3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6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32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7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9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24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9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1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0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1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9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3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1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3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8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1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2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8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0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01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05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7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12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1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2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7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1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3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32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1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4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66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31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0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9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46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8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5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14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3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67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2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45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1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68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88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0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6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1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2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8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99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20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76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0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92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74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9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3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7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4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3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0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4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6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1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3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3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0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8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0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9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7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3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1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1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6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5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3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6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0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2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1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7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34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4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9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3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8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3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5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8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9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6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5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8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1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2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5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6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3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0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6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3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2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2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9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7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1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54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3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39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8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82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5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72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7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4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4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59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4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6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5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8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86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65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0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3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43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6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70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5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44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33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04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1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0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10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14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25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5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8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21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9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68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96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3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2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6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07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7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1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3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21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2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21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4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24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8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94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76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5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9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2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27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0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1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7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51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4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34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5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52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37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7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3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8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6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0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47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5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5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2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25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44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4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5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1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7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8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6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2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9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1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6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1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8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8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1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6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5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7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9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0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3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0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3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9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6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2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5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5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7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4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6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5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2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9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0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1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2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2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9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3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1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1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2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3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0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7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8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9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4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7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6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0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9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5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5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0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2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1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3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8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2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4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9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95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0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7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1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1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3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04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8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18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98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1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49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86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86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11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24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6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6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7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9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66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7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70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6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03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4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86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1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5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14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4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8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0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2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7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1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10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32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54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0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3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90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06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4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17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88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5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8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43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97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8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2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70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9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6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02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3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67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1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6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1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8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7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3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00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2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38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6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15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2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5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0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34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42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1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4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3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1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9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2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4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9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2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8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3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2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8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7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2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7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0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5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9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7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2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2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2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1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2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7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5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0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1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6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1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5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7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1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5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289DE8762A4A869CEF6E8C20268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4F9B0-CD01-40B8-BCDB-762E64616BC3}"/>
      </w:docPartPr>
      <w:docPartBody>
        <w:p xmlns:wp14="http://schemas.microsoft.com/office/word/2010/wordml" w:rsidR="006425DB" w:rsidP="00263E3A" w:rsidRDefault="00263E3A" w14:paraId="54FBB16C" wp14:textId="77777777">
          <w:pPr>
            <w:pStyle w:val="13289DE8762A4A869CEF6E8C20268681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D7726574A9114BFEAC688CB826FFF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7B415-9641-461D-B981-A6BC5BF2231E}"/>
      </w:docPartPr>
      <w:docPartBody>
        <w:p xmlns:wp14="http://schemas.microsoft.com/office/word/2010/wordml" w:rsidR="006425DB" w:rsidP="00263E3A" w:rsidRDefault="00263E3A" w14:paraId="37A642A9" wp14:textId="77777777">
          <w:pPr>
            <w:pStyle w:val="D7726574A9114BFEAC688CB826FFF977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4FD1BB820475496E92E42064876BD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0D020-7424-4A21-8DC0-2531142010D6}"/>
      </w:docPartPr>
      <w:docPartBody>
        <w:p xmlns:wp14="http://schemas.microsoft.com/office/word/2010/wordml" w:rsidR="006425DB" w:rsidP="00263E3A" w:rsidRDefault="00263E3A" w14:paraId="30211418" wp14:textId="77777777">
          <w:pPr>
            <w:pStyle w:val="4FD1BB820475496E92E42064876BDDD6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8B8F032B395F4EE4B0AF1703DE958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B5B23-CC52-4E03-AC1D-7A7735D552BD}"/>
      </w:docPartPr>
      <w:docPartBody>
        <w:p xmlns:wp14="http://schemas.microsoft.com/office/word/2010/wordml" w:rsidR="006425DB" w:rsidP="00263E3A" w:rsidRDefault="00263E3A" w14:paraId="7C5EBE31" wp14:textId="77777777">
          <w:pPr>
            <w:pStyle w:val="8B8F032B395F4EE4B0AF1703DE9581D8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D8A010CBB19E43FCA45EFAF3B73D0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23EFC-65E1-4E13-BAF4-3BF610934188}"/>
      </w:docPartPr>
      <w:docPartBody>
        <w:p xmlns:wp14="http://schemas.microsoft.com/office/word/2010/wordml" w:rsidR="006425DB" w:rsidP="00263E3A" w:rsidRDefault="00263E3A" w14:paraId="25058061" wp14:textId="77777777">
          <w:pPr>
            <w:pStyle w:val="D8A010CBB19E43FCA45EFAF3B73D0C30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09E26062512E47AA87D6428EBFDF1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57772-7C82-4E8C-A3C4-505FA6C5A0EE}"/>
      </w:docPartPr>
      <w:docPartBody>
        <w:p xmlns:wp14="http://schemas.microsoft.com/office/word/2010/wordml" w:rsidR="006425DB" w:rsidP="00263E3A" w:rsidRDefault="00263E3A" w14:paraId="05C06EF9" wp14:textId="77777777">
          <w:pPr>
            <w:pStyle w:val="09E26062512E47AA87D6428EBFDF1E25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15914E107C11409FAF5AE59AC933E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29072-8AF2-4687-9A59-B492353E4817}"/>
      </w:docPartPr>
      <w:docPartBody>
        <w:p xmlns:wp14="http://schemas.microsoft.com/office/word/2010/wordml" w:rsidR="006425DB" w:rsidP="00263E3A" w:rsidRDefault="00263E3A" w14:paraId="6E992D02" wp14:textId="77777777">
          <w:pPr>
            <w:pStyle w:val="15914E107C11409FAF5AE59AC933EBBD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8B171FBC9E8C470AB4D3B8F288FE3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7B0A0-79E3-463C-868B-0DB2F1720646}"/>
      </w:docPartPr>
      <w:docPartBody>
        <w:p xmlns:wp14="http://schemas.microsoft.com/office/word/2010/wordml" w:rsidR="006425DB" w:rsidP="00263E3A" w:rsidRDefault="00263E3A" w14:paraId="31B2D352" wp14:textId="77777777">
          <w:pPr>
            <w:pStyle w:val="8B171FBC9E8C470AB4D3B8F288FE36FE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51C17EAB83DB4990A10F11FAD8B61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AAA43-9926-4AE3-8F80-43FC870EBD62}"/>
      </w:docPartPr>
      <w:docPartBody>
        <w:p xmlns:wp14="http://schemas.microsoft.com/office/word/2010/wordml" w:rsidR="006425DB" w:rsidP="00263E3A" w:rsidRDefault="00263E3A" w14:paraId="16F0F22A" wp14:textId="77777777">
          <w:pPr>
            <w:pStyle w:val="51C17EAB83DB4990A10F11FAD8B61F51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CC214CCB7FF7419395B50BD46F40E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2459E-69FA-4117-BF4C-AC4F862AB3A9}"/>
      </w:docPartPr>
      <w:docPartBody>
        <w:p xmlns:wp14="http://schemas.microsoft.com/office/word/2010/wordml" w:rsidR="006425DB" w:rsidP="00263E3A" w:rsidRDefault="00263E3A" w14:paraId="44CF066B" wp14:textId="77777777">
          <w:pPr>
            <w:pStyle w:val="CC214CCB7FF7419395B50BD46F40E27F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522F246146A149E1968D9669BE7DB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FBA71-6D0C-49F6-BF61-4FC9B7D2F824}"/>
      </w:docPartPr>
      <w:docPartBody>
        <w:p xmlns:wp14="http://schemas.microsoft.com/office/word/2010/wordml" w:rsidR="006425DB" w:rsidP="00263E3A" w:rsidRDefault="00263E3A" w14:paraId="5ED4830D" wp14:textId="77777777">
          <w:pPr>
            <w:pStyle w:val="522F246146A149E1968D9669BE7DB22B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072C3B8509F94271BC54034433ABD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4411A-E412-4AE1-9229-C9386FA3482A}"/>
      </w:docPartPr>
      <w:docPartBody>
        <w:p xmlns:wp14="http://schemas.microsoft.com/office/word/2010/wordml" w:rsidR="006425DB" w:rsidP="00263E3A" w:rsidRDefault="00263E3A" w14:paraId="658D8ED4" wp14:textId="77777777">
          <w:pPr>
            <w:pStyle w:val="072C3B8509F94271BC54034433ABD872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65394512DAA14EE5A4F71B835F020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DC483-C1C9-43B6-AA3E-7D76FF01E856}"/>
      </w:docPartPr>
      <w:docPartBody>
        <w:p xmlns:wp14="http://schemas.microsoft.com/office/word/2010/wordml" w:rsidR="006425DB" w:rsidP="00263E3A" w:rsidRDefault="00263E3A" w14:paraId="01BBD84A" wp14:textId="77777777">
          <w:pPr>
            <w:pStyle w:val="65394512DAA14EE5A4F71B835F0206B3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34DFB236A43A460C8909EF1DCE1AB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1A86E-EE18-4C99-9CBE-C34D7F234781}"/>
      </w:docPartPr>
      <w:docPartBody>
        <w:p xmlns:wp14="http://schemas.microsoft.com/office/word/2010/wordml" w:rsidR="006425DB" w:rsidP="00263E3A" w:rsidRDefault="00263E3A" w14:paraId="7494F12D" wp14:textId="77777777">
          <w:pPr>
            <w:pStyle w:val="34DFB236A43A460C8909EF1DCE1AB97E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208958D235AE4F50838E21C7177AC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856B9-A152-4A28-AD79-09AF64E2DC11}"/>
      </w:docPartPr>
      <w:docPartBody>
        <w:p xmlns:wp14="http://schemas.microsoft.com/office/word/2010/wordml" w:rsidR="006425DB" w:rsidP="00263E3A" w:rsidRDefault="00263E3A" w14:paraId="086CD67F" wp14:textId="77777777">
          <w:pPr>
            <w:pStyle w:val="208958D235AE4F50838E21C7177ACF0E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E369C98FC018460EA910D9B8B1CEC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769C7-FF7D-4186-BF23-13C81B3423A4}"/>
      </w:docPartPr>
      <w:docPartBody>
        <w:p xmlns:wp14="http://schemas.microsoft.com/office/word/2010/wordml" w:rsidR="006425DB" w:rsidP="00263E3A" w:rsidRDefault="00263E3A" w14:paraId="6FBA9631" wp14:textId="77777777">
          <w:pPr>
            <w:pStyle w:val="E369C98FC018460EA910D9B8B1CEC97F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3DAA8F5B276648BD96882B79F5C30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2ABC5-462C-4DF6-A873-309EDB2D73DF}"/>
      </w:docPartPr>
      <w:docPartBody>
        <w:p xmlns:wp14="http://schemas.microsoft.com/office/word/2010/wordml" w:rsidR="006425DB" w:rsidP="00263E3A" w:rsidRDefault="00263E3A" w14:paraId="4319954E" wp14:textId="77777777">
          <w:pPr>
            <w:pStyle w:val="3DAA8F5B276648BD96882B79F5C30BB2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B3C3FED0C6BB4DBA956BE6DFB0DB8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0F6A2-E0F9-448D-88DC-578FEA0AB096}"/>
      </w:docPartPr>
      <w:docPartBody>
        <w:p xmlns:wp14="http://schemas.microsoft.com/office/word/2010/wordml" w:rsidR="006425DB" w:rsidP="00263E3A" w:rsidRDefault="00263E3A" w14:paraId="2D1DB36A" wp14:textId="77777777">
          <w:pPr>
            <w:pStyle w:val="B3C3FED0C6BB4DBA956BE6DFB0DB882C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9985B42D1B974EF6ACD9E10C73539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B61A1-1E98-40B1-B092-91F78436D51A}"/>
      </w:docPartPr>
      <w:docPartBody>
        <w:p xmlns:wp14="http://schemas.microsoft.com/office/word/2010/wordml" w:rsidR="006425DB" w:rsidP="00263E3A" w:rsidRDefault="00263E3A" w14:paraId="117B3504" wp14:textId="77777777">
          <w:pPr>
            <w:pStyle w:val="9985B42D1B974EF6ACD9E10C73539FED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38D063A14BE44987814C23A96312A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AA996-6EA8-44EF-97A1-D81D51624CB4}"/>
      </w:docPartPr>
      <w:docPartBody>
        <w:p xmlns:wp14="http://schemas.microsoft.com/office/word/2010/wordml" w:rsidR="006425DB" w:rsidP="00263E3A" w:rsidRDefault="00263E3A" w14:paraId="5C201682" wp14:textId="77777777">
          <w:pPr>
            <w:pStyle w:val="38D063A14BE44987814C23A96312A856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422102AACF2D46FB84D15FE6714CF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A200E-E37E-42C3-8DC5-35DCB5B6BB4E}"/>
      </w:docPartPr>
      <w:docPartBody>
        <w:p xmlns:wp14="http://schemas.microsoft.com/office/word/2010/wordml" w:rsidR="006425DB" w:rsidP="00263E3A" w:rsidRDefault="00263E3A" w14:paraId="7D333AA0" wp14:textId="77777777">
          <w:pPr>
            <w:pStyle w:val="422102AACF2D46FB84D15FE6714CF315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748CB271EF7B4E47A383BF74A0F20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B09A8-017F-45B7-BA5F-BA0A66876AB2}"/>
      </w:docPartPr>
      <w:docPartBody>
        <w:p xmlns:wp14="http://schemas.microsoft.com/office/word/2010/wordml" w:rsidR="006425DB" w:rsidP="00263E3A" w:rsidRDefault="00263E3A" w14:paraId="631F7CBC" wp14:textId="77777777">
          <w:pPr>
            <w:pStyle w:val="748CB271EF7B4E47A383BF74A0F201C8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E4F8A2D60EBA4FE6B13BA16D28F61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FA16B-220D-4FF2-BD1B-CDEA1F94484B}"/>
      </w:docPartPr>
      <w:docPartBody>
        <w:p xmlns:wp14="http://schemas.microsoft.com/office/word/2010/wordml" w:rsidR="006425DB" w:rsidP="00263E3A" w:rsidRDefault="00263E3A" w14:paraId="34DC1839" wp14:textId="77777777">
          <w:pPr>
            <w:pStyle w:val="E4F8A2D60EBA4FE6B13BA16D28F6155D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0AF5942AFEDA40BDA439F77A0A5E2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567A4-135C-4CBB-AA1E-376645726BB7}"/>
      </w:docPartPr>
      <w:docPartBody>
        <w:p xmlns:wp14="http://schemas.microsoft.com/office/word/2010/wordml" w:rsidR="006425DB" w:rsidP="00263E3A" w:rsidRDefault="00263E3A" w14:paraId="6845146C" wp14:textId="77777777">
          <w:pPr>
            <w:pStyle w:val="0AF5942AFEDA40BDA439F77A0A5E2141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9C3ED714006C4568A81512E647EBB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61D9F-0AED-443D-857E-88D08C6B94AD}"/>
      </w:docPartPr>
      <w:docPartBody>
        <w:p xmlns:wp14="http://schemas.microsoft.com/office/word/2010/wordml" w:rsidR="006425DB" w:rsidP="00263E3A" w:rsidRDefault="00263E3A" w14:paraId="5FFC0D6E" wp14:textId="77777777">
          <w:pPr>
            <w:pStyle w:val="9C3ED714006C4568A81512E647EBB972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B39C43AABA84412FA29D9C986BC2D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D3C43-297E-4CB8-9476-89C9B3BD0CCE}"/>
      </w:docPartPr>
      <w:docPartBody>
        <w:p xmlns:wp14="http://schemas.microsoft.com/office/word/2010/wordml" w:rsidR="006425DB" w:rsidP="00263E3A" w:rsidRDefault="00263E3A" w14:paraId="57A59658" wp14:textId="77777777">
          <w:pPr>
            <w:pStyle w:val="B39C43AABA84412FA29D9C986BC2DB0B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A7C557BC9EC544C3BE8DBD46A6C5B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DFC91-B8D6-4D9A-A6B7-5AD80EB2E7E7}"/>
      </w:docPartPr>
      <w:docPartBody>
        <w:p xmlns:wp14="http://schemas.microsoft.com/office/word/2010/wordml" w:rsidR="006425DB" w:rsidP="00263E3A" w:rsidRDefault="00263E3A" w14:paraId="4B095AE7" wp14:textId="77777777">
          <w:pPr>
            <w:pStyle w:val="A7C557BC9EC544C3BE8DBD46A6C5B3BA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2FBC27E473F3411FB57C9F102C635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957FB-451F-4773-B242-6C87CEB7BD1D}"/>
      </w:docPartPr>
      <w:docPartBody>
        <w:p xmlns:wp14="http://schemas.microsoft.com/office/word/2010/wordml" w:rsidR="006425DB" w:rsidP="00263E3A" w:rsidRDefault="00263E3A" w14:paraId="5D8D492E" wp14:textId="77777777">
          <w:pPr>
            <w:pStyle w:val="2FBC27E473F3411FB57C9F102C635720"/>
          </w:pPr>
          <w:r w:rsidRPr="00CA5C5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E3A"/>
    <w:rsid w:val="00263E3A"/>
    <w:rsid w:val="006425DB"/>
    <w:rsid w:val="00B9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en-I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3E3A"/>
    <w:rPr>
      <w:color w:val="666666"/>
    </w:rPr>
  </w:style>
  <w:style w:type="paragraph" w:customStyle="1" w:styleId="13289DE8762A4A869CEF6E8C20268681">
    <w:name w:val="13289DE8762A4A869CEF6E8C20268681"/>
    <w:rsid w:val="00263E3A"/>
  </w:style>
  <w:style w:type="paragraph" w:customStyle="1" w:styleId="D7726574A9114BFEAC688CB826FFF977">
    <w:name w:val="D7726574A9114BFEAC688CB826FFF977"/>
    <w:rsid w:val="00263E3A"/>
  </w:style>
  <w:style w:type="paragraph" w:customStyle="1" w:styleId="4FD1BB820475496E92E42064876BDDD6">
    <w:name w:val="4FD1BB820475496E92E42064876BDDD6"/>
    <w:rsid w:val="00263E3A"/>
  </w:style>
  <w:style w:type="paragraph" w:customStyle="1" w:styleId="8B8F032B395F4EE4B0AF1703DE9581D8">
    <w:name w:val="8B8F032B395F4EE4B0AF1703DE9581D8"/>
    <w:rsid w:val="00263E3A"/>
  </w:style>
  <w:style w:type="paragraph" w:customStyle="1" w:styleId="D8A010CBB19E43FCA45EFAF3B73D0C30">
    <w:name w:val="D8A010CBB19E43FCA45EFAF3B73D0C30"/>
    <w:rsid w:val="00263E3A"/>
  </w:style>
  <w:style w:type="paragraph" w:customStyle="1" w:styleId="09E26062512E47AA87D6428EBFDF1E25">
    <w:name w:val="09E26062512E47AA87D6428EBFDF1E25"/>
    <w:rsid w:val="00263E3A"/>
  </w:style>
  <w:style w:type="paragraph" w:customStyle="1" w:styleId="15914E107C11409FAF5AE59AC933EBBD">
    <w:name w:val="15914E107C11409FAF5AE59AC933EBBD"/>
    <w:rsid w:val="00263E3A"/>
  </w:style>
  <w:style w:type="paragraph" w:customStyle="1" w:styleId="8B171FBC9E8C470AB4D3B8F288FE36FE">
    <w:name w:val="8B171FBC9E8C470AB4D3B8F288FE36FE"/>
    <w:rsid w:val="00263E3A"/>
  </w:style>
  <w:style w:type="paragraph" w:customStyle="1" w:styleId="51C17EAB83DB4990A10F11FAD8B61F51">
    <w:name w:val="51C17EAB83DB4990A10F11FAD8B61F51"/>
    <w:rsid w:val="00263E3A"/>
  </w:style>
  <w:style w:type="paragraph" w:customStyle="1" w:styleId="CC214CCB7FF7419395B50BD46F40E27F">
    <w:name w:val="CC214CCB7FF7419395B50BD46F40E27F"/>
    <w:rsid w:val="00263E3A"/>
  </w:style>
  <w:style w:type="paragraph" w:customStyle="1" w:styleId="522F246146A149E1968D9669BE7DB22B">
    <w:name w:val="522F246146A149E1968D9669BE7DB22B"/>
    <w:rsid w:val="00263E3A"/>
  </w:style>
  <w:style w:type="paragraph" w:customStyle="1" w:styleId="072C3B8509F94271BC54034433ABD872">
    <w:name w:val="072C3B8509F94271BC54034433ABD872"/>
    <w:rsid w:val="00263E3A"/>
  </w:style>
  <w:style w:type="paragraph" w:customStyle="1" w:styleId="65394512DAA14EE5A4F71B835F0206B3">
    <w:name w:val="65394512DAA14EE5A4F71B835F0206B3"/>
    <w:rsid w:val="00263E3A"/>
  </w:style>
  <w:style w:type="paragraph" w:customStyle="1" w:styleId="34DFB236A43A460C8909EF1DCE1AB97E">
    <w:name w:val="34DFB236A43A460C8909EF1DCE1AB97E"/>
    <w:rsid w:val="00263E3A"/>
  </w:style>
  <w:style w:type="paragraph" w:customStyle="1" w:styleId="208958D235AE4F50838E21C7177ACF0E">
    <w:name w:val="208958D235AE4F50838E21C7177ACF0E"/>
    <w:rsid w:val="00263E3A"/>
  </w:style>
  <w:style w:type="paragraph" w:customStyle="1" w:styleId="E369C98FC018460EA910D9B8B1CEC97F">
    <w:name w:val="E369C98FC018460EA910D9B8B1CEC97F"/>
    <w:rsid w:val="00263E3A"/>
  </w:style>
  <w:style w:type="paragraph" w:customStyle="1" w:styleId="3DAA8F5B276648BD96882B79F5C30BB2">
    <w:name w:val="3DAA8F5B276648BD96882B79F5C30BB2"/>
    <w:rsid w:val="00263E3A"/>
  </w:style>
  <w:style w:type="paragraph" w:customStyle="1" w:styleId="B3C3FED0C6BB4DBA956BE6DFB0DB882C">
    <w:name w:val="B3C3FED0C6BB4DBA956BE6DFB0DB882C"/>
    <w:rsid w:val="00263E3A"/>
  </w:style>
  <w:style w:type="paragraph" w:customStyle="1" w:styleId="9985B42D1B974EF6ACD9E10C73539FED">
    <w:name w:val="9985B42D1B974EF6ACD9E10C73539FED"/>
    <w:rsid w:val="00263E3A"/>
  </w:style>
  <w:style w:type="paragraph" w:customStyle="1" w:styleId="38D063A14BE44987814C23A96312A856">
    <w:name w:val="38D063A14BE44987814C23A96312A856"/>
    <w:rsid w:val="00263E3A"/>
  </w:style>
  <w:style w:type="paragraph" w:customStyle="1" w:styleId="422102AACF2D46FB84D15FE6714CF315">
    <w:name w:val="422102AACF2D46FB84D15FE6714CF315"/>
    <w:rsid w:val="00263E3A"/>
  </w:style>
  <w:style w:type="paragraph" w:customStyle="1" w:styleId="748CB271EF7B4E47A383BF74A0F201C8">
    <w:name w:val="748CB271EF7B4E47A383BF74A0F201C8"/>
    <w:rsid w:val="00263E3A"/>
  </w:style>
  <w:style w:type="paragraph" w:customStyle="1" w:styleId="E4F8A2D60EBA4FE6B13BA16D28F6155D">
    <w:name w:val="E4F8A2D60EBA4FE6B13BA16D28F6155D"/>
    <w:rsid w:val="00263E3A"/>
  </w:style>
  <w:style w:type="paragraph" w:customStyle="1" w:styleId="0AF5942AFEDA40BDA439F77A0A5E2141">
    <w:name w:val="0AF5942AFEDA40BDA439F77A0A5E2141"/>
    <w:rsid w:val="00263E3A"/>
  </w:style>
  <w:style w:type="paragraph" w:customStyle="1" w:styleId="9C3ED714006C4568A81512E647EBB972">
    <w:name w:val="9C3ED714006C4568A81512E647EBB972"/>
    <w:rsid w:val="00263E3A"/>
  </w:style>
  <w:style w:type="paragraph" w:customStyle="1" w:styleId="B39C43AABA84412FA29D9C986BC2DB0B">
    <w:name w:val="B39C43AABA84412FA29D9C986BC2DB0B"/>
    <w:rsid w:val="00263E3A"/>
  </w:style>
  <w:style w:type="paragraph" w:customStyle="1" w:styleId="A7C557BC9EC544C3BE8DBD46A6C5B3BA">
    <w:name w:val="A7C557BC9EC544C3BE8DBD46A6C5B3BA"/>
    <w:rsid w:val="00263E3A"/>
  </w:style>
  <w:style w:type="paragraph" w:customStyle="1" w:styleId="2FBC27E473F3411FB57C9F102C635720">
    <w:name w:val="2FBC27E473F3411FB57C9F102C635720"/>
    <w:rsid w:val="00263E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30ae88-9023-4e9e-b049-743ab2c07744">
      <Terms xmlns="http://schemas.microsoft.com/office/infopath/2007/PartnerControls"/>
    </lcf76f155ced4ddcb4097134ff3c332f>
    <TaxCatchAll xmlns="46da6fe7-9f01-4e2c-8767-23ae1d36ae7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4696910322C49BE3CD47349948BB5" ma:contentTypeVersion="16" ma:contentTypeDescription="Create a new document." ma:contentTypeScope="" ma:versionID="926fbefa3138fe20f88fe907a00d2a3c">
  <xsd:schema xmlns:xsd="http://www.w3.org/2001/XMLSchema" xmlns:xs="http://www.w3.org/2001/XMLSchema" xmlns:p="http://schemas.microsoft.com/office/2006/metadata/properties" xmlns:ns2="7630ae88-9023-4e9e-b049-743ab2c07744" xmlns:ns3="46da6fe7-9f01-4e2c-8767-23ae1d36ae7f" targetNamespace="http://schemas.microsoft.com/office/2006/metadata/properties" ma:root="true" ma:fieldsID="ead3499239e903f8bf5e64ebf55c6301" ns2:_="" ns3:_="">
    <xsd:import namespace="7630ae88-9023-4e9e-b049-743ab2c07744"/>
    <xsd:import namespace="46da6fe7-9f01-4e2c-8767-23ae1d36a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0ae88-9023-4e9e-b049-743ab2c07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a6fe7-9f01-4e2c-8767-23ae1d36ae7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8b142d7-12dc-47ee-b97d-28bc4e5090ed}" ma:internalName="TaxCatchAll" ma:showField="CatchAllData" ma:web="46da6fe7-9f01-4e2c-8767-23ae1d36a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EDC80B-8FDE-4068-A25B-43BB9414AB7E}">
  <ds:schemaRefs>
    <ds:schemaRef ds:uri="http://schemas.microsoft.com/office/2006/metadata/properties"/>
    <ds:schemaRef ds:uri="http://schemas.microsoft.com/office/infopath/2007/PartnerControls"/>
    <ds:schemaRef ds:uri="7630ae88-9023-4e9e-b049-743ab2c07744"/>
    <ds:schemaRef ds:uri="46da6fe7-9f01-4e2c-8767-23ae1d36ae7f"/>
  </ds:schemaRefs>
</ds:datastoreItem>
</file>

<file path=customXml/itemProps2.xml><?xml version="1.0" encoding="utf-8"?>
<ds:datastoreItem xmlns:ds="http://schemas.openxmlformats.org/officeDocument/2006/customXml" ds:itemID="{B5AEA304-AA01-41CC-B33B-46844CF694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063F6A-05CB-4550-9735-72706A4AB12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Aoife  Fitzpatrick</dc:creator>
  <keywords/>
  <dc:description/>
  <lastModifiedBy>Sarah Caulfield</lastModifiedBy>
  <revision>30</revision>
  <dcterms:created xsi:type="dcterms:W3CDTF">2025-10-03T11:33:00.0000000Z</dcterms:created>
  <dcterms:modified xsi:type="dcterms:W3CDTF">2026-05-28T10:40:56.3618300Z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0x010100B034696910322C49BE3CD47349948BB5</vt:lpwstr>
  </property>
  <property fmtid="{D5CDD505-2E9C-101B-9397-08002B2CF9AE}" pid="3" name="MediaServiceImageTags">
    <vt:lpwstr/>
  </property>
</Properties>
</file>